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46" w:rsidRPr="00E14893" w:rsidRDefault="00A45046" w:rsidP="00A45046">
      <w:pPr>
        <w:tabs>
          <w:tab w:val="left" w:pos="5580"/>
        </w:tabs>
        <w:jc w:val="center"/>
        <w:rPr>
          <w:rFonts w:ascii="Lucida Calligraphy" w:hAnsi="Lucida Calligraphy"/>
          <w:b/>
          <w:color w:val="0070C0"/>
          <w:sz w:val="44"/>
          <w:szCs w:val="44"/>
        </w:rPr>
      </w:pPr>
      <w:r w:rsidRPr="00E14893">
        <w:rPr>
          <w:rFonts w:ascii="Lucida Calligraphy" w:hAnsi="Lucida Calligraphy"/>
          <w:b/>
          <w:color w:val="0070C0"/>
          <w:sz w:val="44"/>
          <w:szCs w:val="44"/>
        </w:rPr>
        <w:t>LE  PHARE  FOUILLEUR</w:t>
      </w:r>
    </w:p>
    <w:p w:rsidR="00A45046" w:rsidRDefault="00A45046" w:rsidP="00A45046">
      <w:pPr>
        <w:tabs>
          <w:tab w:val="left" w:pos="5580"/>
        </w:tabs>
        <w:jc w:val="center"/>
        <w:rPr>
          <w:sz w:val="28"/>
          <w:szCs w:val="28"/>
        </w:rPr>
      </w:pPr>
    </w:p>
    <w:p w:rsidR="00A45046" w:rsidRPr="00831B4F" w:rsidRDefault="0027162B" w:rsidP="00913C51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Bulletin d’humeur n° </w:t>
      </w:r>
      <w:r w:rsidR="00C32D79" w:rsidRPr="006161DD">
        <w:rPr>
          <w:b/>
          <w:color w:val="000000" w:themeColor="text1"/>
          <w:sz w:val="32"/>
          <w:szCs w:val="32"/>
        </w:rPr>
        <w:t>117</w:t>
      </w:r>
      <w:r w:rsidR="00A45046" w:rsidRPr="009855BE">
        <w:rPr>
          <w:b/>
          <w:color w:val="000000" w:themeColor="text1"/>
          <w:sz w:val="32"/>
          <w:szCs w:val="32"/>
        </w:rPr>
        <w:t xml:space="preserve"> </w:t>
      </w:r>
      <w:r w:rsidR="00302FFC">
        <w:rPr>
          <w:b/>
          <w:sz w:val="32"/>
          <w:szCs w:val="32"/>
        </w:rPr>
        <w:t>-</w:t>
      </w:r>
      <w:r w:rsidR="00CF7CD4">
        <w:rPr>
          <w:b/>
          <w:sz w:val="32"/>
          <w:szCs w:val="32"/>
        </w:rPr>
        <w:t xml:space="preserve"> Vendredi</w:t>
      </w:r>
      <w:r w:rsidR="00CF7CD4">
        <w:rPr>
          <w:b/>
          <w:color w:val="000000" w:themeColor="text1"/>
          <w:sz w:val="32"/>
          <w:szCs w:val="32"/>
        </w:rPr>
        <w:t xml:space="preserve"> 17</w:t>
      </w:r>
      <w:r w:rsidR="00A62C7C">
        <w:rPr>
          <w:b/>
          <w:color w:val="000000" w:themeColor="text1"/>
          <w:sz w:val="32"/>
          <w:szCs w:val="32"/>
        </w:rPr>
        <w:t xml:space="preserve"> octo</w:t>
      </w:r>
      <w:r w:rsidR="00302FFC">
        <w:rPr>
          <w:b/>
          <w:color w:val="000000" w:themeColor="text1"/>
          <w:sz w:val="32"/>
          <w:szCs w:val="32"/>
        </w:rPr>
        <w:t xml:space="preserve">bre </w:t>
      </w:r>
      <w:r w:rsidR="008F4367">
        <w:rPr>
          <w:b/>
          <w:sz w:val="32"/>
          <w:szCs w:val="32"/>
        </w:rPr>
        <w:t>2014</w:t>
      </w:r>
    </w:p>
    <w:p w:rsidR="00A45046" w:rsidRPr="004B5C9B" w:rsidRDefault="00A45046" w:rsidP="00A45046">
      <w:pPr>
        <w:tabs>
          <w:tab w:val="left" w:pos="5580"/>
        </w:tabs>
        <w:rPr>
          <w:sz w:val="32"/>
          <w:szCs w:val="32"/>
        </w:rPr>
      </w:pPr>
      <w:r w:rsidRPr="004B5C9B">
        <w:rPr>
          <w:sz w:val="32"/>
          <w:szCs w:val="32"/>
        </w:rPr>
        <w:t>________________________________</w:t>
      </w:r>
      <w:r>
        <w:rPr>
          <w:sz w:val="32"/>
          <w:szCs w:val="32"/>
        </w:rPr>
        <w:t>________________</w:t>
      </w:r>
      <w:r w:rsidRPr="004B5C9B">
        <w:rPr>
          <w:sz w:val="32"/>
          <w:szCs w:val="32"/>
        </w:rPr>
        <w:t>________</w:t>
      </w:r>
    </w:p>
    <w:p w:rsidR="00A45046" w:rsidRDefault="00A45046" w:rsidP="00A45046">
      <w:pPr>
        <w:tabs>
          <w:tab w:val="left" w:pos="3945"/>
        </w:tabs>
      </w:pPr>
      <w:r>
        <w:tab/>
      </w:r>
    </w:p>
    <w:p w:rsidR="00A45046" w:rsidRPr="00987414" w:rsidRDefault="00A45046" w:rsidP="00A45046">
      <w:pPr>
        <w:tabs>
          <w:tab w:val="left" w:pos="5580"/>
        </w:tabs>
      </w:pPr>
      <w:r w:rsidRPr="00987414">
        <w:t>« </w:t>
      </w:r>
      <w:r w:rsidRPr="00987414">
        <w:rPr>
          <w:i/>
        </w:rPr>
        <w:t>La libre communication des pensées et des opinions est un des droits les plus précieux de l’Homme : tout Citoyen peut donc parler, écrire, imprimer librement, sauf à répondre de l’abus de cette liberté dans les cas déterminés par la Loi</w:t>
      </w:r>
      <w:r w:rsidRPr="00987414">
        <w:t> ».</w:t>
      </w:r>
    </w:p>
    <w:p w:rsidR="00A45046" w:rsidRPr="00987414" w:rsidRDefault="00A45046" w:rsidP="00A45046">
      <w:pPr>
        <w:tabs>
          <w:tab w:val="left" w:pos="5580"/>
        </w:tabs>
      </w:pPr>
      <w:r>
        <w:t xml:space="preserve">                                         </w:t>
      </w:r>
      <w:r w:rsidRPr="00987414">
        <w:t>Déclaration des droits de l’Homme et du Citoyen</w:t>
      </w:r>
      <w:r>
        <w:t xml:space="preserve"> </w:t>
      </w:r>
      <w:r w:rsidRPr="00987414">
        <w:t>- Article XI - 1789</w:t>
      </w:r>
    </w:p>
    <w:p w:rsidR="0049702F" w:rsidRDefault="00A45046" w:rsidP="00B01B0F">
      <w:pPr>
        <w:tabs>
          <w:tab w:val="left" w:pos="5580"/>
        </w:tabs>
        <w:rPr>
          <w:sz w:val="32"/>
          <w:szCs w:val="32"/>
        </w:rPr>
      </w:pPr>
      <w:r w:rsidRPr="004B5C9B">
        <w:rPr>
          <w:sz w:val="32"/>
          <w:szCs w:val="32"/>
        </w:rPr>
        <w:t>____________________________</w:t>
      </w:r>
      <w:r>
        <w:rPr>
          <w:sz w:val="32"/>
          <w:szCs w:val="32"/>
        </w:rPr>
        <w:t>________________</w:t>
      </w:r>
      <w:r w:rsidRPr="004B5C9B">
        <w:rPr>
          <w:sz w:val="32"/>
          <w:szCs w:val="32"/>
        </w:rPr>
        <w:t>____________</w:t>
      </w:r>
    </w:p>
    <w:p w:rsidR="00B01B0F" w:rsidRPr="00B01B0F" w:rsidRDefault="00B01B0F" w:rsidP="00B01B0F">
      <w:pPr>
        <w:tabs>
          <w:tab w:val="left" w:pos="5580"/>
        </w:tabs>
        <w:rPr>
          <w:sz w:val="32"/>
          <w:szCs w:val="32"/>
        </w:rPr>
      </w:pPr>
    </w:p>
    <w:p w:rsidR="001045D9" w:rsidRDefault="00CF7CD4" w:rsidP="00076D24">
      <w:pPr>
        <w:tabs>
          <w:tab w:val="left" w:pos="5580"/>
        </w:tabs>
        <w:ind w:left="-426" w:right="-709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L</w:t>
      </w:r>
      <w:r w:rsidR="007D2CB0">
        <w:rPr>
          <w:b/>
          <w:color w:val="C00000"/>
          <w:sz w:val="40"/>
          <w:szCs w:val="40"/>
        </w:rPr>
        <w:t xml:space="preserve">a chasse au </w:t>
      </w:r>
      <w:r w:rsidR="00C56406">
        <w:rPr>
          <w:b/>
          <w:color w:val="C00000"/>
          <w:sz w:val="40"/>
          <w:szCs w:val="40"/>
        </w:rPr>
        <w:t>« </w:t>
      </w:r>
      <w:r w:rsidR="007D2CB0">
        <w:rPr>
          <w:b/>
          <w:color w:val="C00000"/>
          <w:sz w:val="40"/>
          <w:szCs w:val="40"/>
        </w:rPr>
        <w:t>ZEMMOUR</w:t>
      </w:r>
      <w:r w:rsidR="00C56406">
        <w:rPr>
          <w:b/>
          <w:color w:val="C00000"/>
          <w:sz w:val="40"/>
          <w:szCs w:val="40"/>
        </w:rPr>
        <w:t> »</w:t>
      </w:r>
      <w:r w:rsidR="007D2CB0">
        <w:rPr>
          <w:b/>
          <w:color w:val="C00000"/>
          <w:sz w:val="40"/>
          <w:szCs w:val="40"/>
        </w:rPr>
        <w:t xml:space="preserve"> est ouverte ! </w:t>
      </w:r>
      <w:r w:rsidR="006650A7">
        <w:rPr>
          <w:b/>
          <w:color w:val="C00000"/>
          <w:sz w:val="40"/>
          <w:szCs w:val="40"/>
        </w:rPr>
        <w:t xml:space="preserve"> </w:t>
      </w:r>
    </w:p>
    <w:p w:rsidR="001D6EA9" w:rsidRPr="00076D24" w:rsidRDefault="00846F49" w:rsidP="00076D24">
      <w:pPr>
        <w:tabs>
          <w:tab w:val="left" w:pos="5580"/>
        </w:tabs>
        <w:ind w:left="-426" w:right="-709"/>
        <w:jc w:val="center"/>
        <w:rPr>
          <w:b/>
          <w:color w:val="C00000"/>
          <w:sz w:val="40"/>
          <w:szCs w:val="40"/>
        </w:rPr>
      </w:pPr>
      <w:r>
        <w:rPr>
          <w:sz w:val="28"/>
          <w:szCs w:val="28"/>
        </w:rPr>
        <w:t xml:space="preserve">                                              </w:t>
      </w:r>
      <w:r w:rsidR="008333AE">
        <w:rPr>
          <w:sz w:val="28"/>
          <w:szCs w:val="28"/>
        </w:rPr>
        <w:tab/>
      </w:r>
    </w:p>
    <w:p w:rsidR="00531886" w:rsidRDefault="001D6EA9" w:rsidP="001D6E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Madame, Monsieur, c</w:t>
      </w:r>
      <w:r w:rsidRPr="00846E71">
        <w:rPr>
          <w:sz w:val="28"/>
          <w:szCs w:val="28"/>
        </w:rPr>
        <w:t>her(e)</w:t>
      </w:r>
      <w:r>
        <w:rPr>
          <w:sz w:val="28"/>
          <w:szCs w:val="28"/>
        </w:rPr>
        <w:t>s ami(e)s et compatriotes,</w:t>
      </w:r>
    </w:p>
    <w:p w:rsidR="007D2CB0" w:rsidRDefault="007D2CB0" w:rsidP="001D6EA9">
      <w:pPr>
        <w:tabs>
          <w:tab w:val="left" w:pos="709"/>
        </w:tabs>
        <w:jc w:val="both"/>
        <w:rPr>
          <w:sz w:val="28"/>
          <w:szCs w:val="28"/>
        </w:rPr>
      </w:pPr>
    </w:p>
    <w:p w:rsidR="00CF7CD4" w:rsidRDefault="007D2CB0" w:rsidP="001D6E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Sur l’invitation de Robert MENARD, nouveau Maire DVD de Béziers, qui ouvre un cycle de conférences intitulé « Béziers libère la parole »</w:t>
      </w:r>
      <w:r w:rsidR="00741D4C">
        <w:rPr>
          <w:sz w:val="28"/>
          <w:szCs w:val="28"/>
        </w:rPr>
        <w:t xml:space="preserve"> (très bonne initi</w:t>
      </w:r>
      <w:r w:rsidR="003B242B">
        <w:rPr>
          <w:sz w:val="28"/>
          <w:szCs w:val="28"/>
        </w:rPr>
        <w:t>a</w:t>
      </w:r>
      <w:r w:rsidR="00741D4C">
        <w:rPr>
          <w:sz w:val="28"/>
          <w:szCs w:val="28"/>
        </w:rPr>
        <w:t>tive)</w:t>
      </w:r>
      <w:r w:rsidR="00CF7CD4">
        <w:rPr>
          <w:sz w:val="28"/>
          <w:szCs w:val="28"/>
        </w:rPr>
        <w:t xml:space="preserve">, </w:t>
      </w:r>
      <w:r w:rsidR="00CF7CD4" w:rsidRPr="003F27E1">
        <w:rPr>
          <w:b/>
          <w:sz w:val="28"/>
          <w:szCs w:val="28"/>
        </w:rPr>
        <w:t xml:space="preserve">le journaliste </w:t>
      </w:r>
      <w:proofErr w:type="spellStart"/>
      <w:r w:rsidRPr="003F27E1">
        <w:rPr>
          <w:b/>
          <w:sz w:val="28"/>
          <w:szCs w:val="28"/>
        </w:rPr>
        <w:t>Eric</w:t>
      </w:r>
      <w:proofErr w:type="spellEnd"/>
      <w:r w:rsidRPr="003F27E1">
        <w:rPr>
          <w:b/>
          <w:sz w:val="28"/>
          <w:szCs w:val="28"/>
        </w:rPr>
        <w:t xml:space="preserve"> ZEMMOUR </w:t>
      </w:r>
      <w:r w:rsidR="00CF7CD4" w:rsidRPr="003F27E1">
        <w:rPr>
          <w:b/>
          <w:sz w:val="28"/>
          <w:szCs w:val="28"/>
        </w:rPr>
        <w:t xml:space="preserve">est venu </w:t>
      </w:r>
      <w:r w:rsidR="003F27E1" w:rsidRPr="003F27E1">
        <w:rPr>
          <w:b/>
          <w:sz w:val="28"/>
          <w:szCs w:val="28"/>
        </w:rPr>
        <w:t xml:space="preserve">à Béziers, </w:t>
      </w:r>
      <w:r w:rsidRPr="003F27E1">
        <w:rPr>
          <w:b/>
          <w:sz w:val="28"/>
          <w:szCs w:val="28"/>
        </w:rPr>
        <w:t>jeudi 16</w:t>
      </w:r>
      <w:r>
        <w:rPr>
          <w:sz w:val="28"/>
          <w:szCs w:val="28"/>
        </w:rPr>
        <w:t xml:space="preserve"> </w:t>
      </w:r>
      <w:r w:rsidRPr="003F27E1">
        <w:rPr>
          <w:b/>
          <w:sz w:val="28"/>
          <w:szCs w:val="28"/>
        </w:rPr>
        <w:t>octobre</w:t>
      </w:r>
      <w:r>
        <w:rPr>
          <w:sz w:val="28"/>
          <w:szCs w:val="28"/>
        </w:rPr>
        <w:t xml:space="preserve">, </w:t>
      </w:r>
      <w:r w:rsidR="00CF7CD4">
        <w:rPr>
          <w:sz w:val="28"/>
          <w:szCs w:val="28"/>
        </w:rPr>
        <w:t xml:space="preserve">où il a présenté </w:t>
      </w:r>
      <w:r w:rsidR="003B242B">
        <w:rPr>
          <w:sz w:val="28"/>
          <w:szCs w:val="28"/>
        </w:rPr>
        <w:t>(</w:t>
      </w:r>
      <w:r w:rsidR="000E389D">
        <w:rPr>
          <w:sz w:val="28"/>
          <w:szCs w:val="28"/>
        </w:rPr>
        <w:t>et dédicacé</w:t>
      </w:r>
      <w:r w:rsidR="003B242B">
        <w:rPr>
          <w:sz w:val="28"/>
          <w:szCs w:val="28"/>
        </w:rPr>
        <w:t>)</w:t>
      </w:r>
      <w:r w:rsidR="000E389D">
        <w:rPr>
          <w:sz w:val="28"/>
          <w:szCs w:val="28"/>
        </w:rPr>
        <w:t xml:space="preserve"> </w:t>
      </w:r>
      <w:r w:rsidR="00CF7CD4">
        <w:rPr>
          <w:sz w:val="28"/>
          <w:szCs w:val="28"/>
        </w:rPr>
        <w:t>son dernier ouvrage </w:t>
      </w:r>
      <w:r w:rsidR="00412913">
        <w:rPr>
          <w:sz w:val="28"/>
          <w:szCs w:val="28"/>
        </w:rPr>
        <w:t>titré</w:t>
      </w:r>
      <w:r w:rsidR="00CF7CD4">
        <w:rPr>
          <w:sz w:val="28"/>
          <w:szCs w:val="28"/>
        </w:rPr>
        <w:t xml:space="preserve"> «</w:t>
      </w:r>
      <w:r w:rsidR="008C20DD">
        <w:rPr>
          <w:sz w:val="28"/>
          <w:szCs w:val="28"/>
        </w:rPr>
        <w:t> Le suicide français » (Ed. Albin Michel)</w:t>
      </w:r>
      <w:r w:rsidR="00CF7CD4">
        <w:rPr>
          <w:sz w:val="28"/>
          <w:szCs w:val="28"/>
        </w:rPr>
        <w:t xml:space="preserve">, </w:t>
      </w:r>
      <w:r w:rsidR="003B242B">
        <w:rPr>
          <w:sz w:val="28"/>
          <w:szCs w:val="28"/>
        </w:rPr>
        <w:t>lors d’une</w:t>
      </w:r>
      <w:r w:rsidR="003F27E1">
        <w:rPr>
          <w:sz w:val="28"/>
          <w:szCs w:val="28"/>
        </w:rPr>
        <w:t xml:space="preserve"> conférence</w:t>
      </w:r>
      <w:r w:rsidR="004031A0">
        <w:rPr>
          <w:sz w:val="28"/>
          <w:szCs w:val="28"/>
        </w:rPr>
        <w:t xml:space="preserve"> mémorable</w:t>
      </w:r>
      <w:r w:rsidR="00CF7CD4">
        <w:rPr>
          <w:sz w:val="28"/>
          <w:szCs w:val="28"/>
        </w:rPr>
        <w:t>.</w:t>
      </w:r>
    </w:p>
    <w:p w:rsidR="00C56406" w:rsidRDefault="00CF7CD4" w:rsidP="001D6EA9">
      <w:pPr>
        <w:tabs>
          <w:tab w:val="left" w:pos="709"/>
        </w:tabs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ab/>
        <w:t xml:space="preserve">Ecrire que </w:t>
      </w:r>
      <w:r w:rsidR="000E389D">
        <w:rPr>
          <w:sz w:val="28"/>
          <w:szCs w:val="28"/>
        </w:rPr>
        <w:t xml:space="preserve">ce journaliste, </w:t>
      </w:r>
      <w:r w:rsidR="00C56406">
        <w:rPr>
          <w:sz w:val="28"/>
          <w:szCs w:val="28"/>
        </w:rPr>
        <w:t>devenu essayiste politique</w:t>
      </w:r>
      <w:r w:rsidR="000E389D">
        <w:rPr>
          <w:sz w:val="28"/>
          <w:szCs w:val="28"/>
        </w:rPr>
        <w:t>,</w:t>
      </w:r>
      <w:r w:rsidR="00C56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n’a pas froid aux yeux </w:t>
      </w:r>
      <w:r w:rsidR="00C56406">
        <w:rPr>
          <w:sz w:val="28"/>
          <w:szCs w:val="28"/>
        </w:rPr>
        <w:t>est un</w:t>
      </w:r>
      <w:r w:rsidR="00C56406" w:rsidRPr="00C56406">
        <w:rPr>
          <w:color w:val="C00000"/>
          <w:sz w:val="28"/>
          <w:szCs w:val="28"/>
        </w:rPr>
        <w:t xml:space="preserve"> </w:t>
      </w:r>
      <w:r w:rsidR="00C56406" w:rsidRPr="00B8066D">
        <w:rPr>
          <w:color w:val="000000" w:themeColor="text1"/>
          <w:sz w:val="28"/>
          <w:szCs w:val="28"/>
        </w:rPr>
        <w:t>euphémisme</w:t>
      </w:r>
      <w:r w:rsidR="00C56406" w:rsidRPr="00926967">
        <w:rPr>
          <w:color w:val="C00000"/>
          <w:sz w:val="28"/>
          <w:szCs w:val="28"/>
        </w:rPr>
        <w:t> </w:t>
      </w:r>
      <w:r w:rsidR="00C56406" w:rsidRPr="00926967">
        <w:rPr>
          <w:color w:val="000000" w:themeColor="text1"/>
          <w:sz w:val="28"/>
          <w:szCs w:val="28"/>
        </w:rPr>
        <w:t xml:space="preserve">: </w:t>
      </w:r>
      <w:r w:rsidR="0064186A" w:rsidRPr="005512A1">
        <w:rPr>
          <w:b/>
          <w:color w:val="000000" w:themeColor="text1"/>
          <w:sz w:val="28"/>
          <w:szCs w:val="28"/>
        </w:rPr>
        <w:t xml:space="preserve">dans cette détestable époque </w:t>
      </w:r>
      <w:r w:rsidR="0024083D">
        <w:rPr>
          <w:b/>
          <w:color w:val="000000" w:themeColor="text1"/>
          <w:sz w:val="28"/>
          <w:szCs w:val="28"/>
        </w:rPr>
        <w:t xml:space="preserve">dominée par </w:t>
      </w:r>
      <w:r w:rsidR="0064186A" w:rsidRPr="005512A1">
        <w:rPr>
          <w:b/>
          <w:color w:val="000000" w:themeColor="text1"/>
          <w:sz w:val="28"/>
          <w:szCs w:val="28"/>
        </w:rPr>
        <w:t>la pensée unique</w:t>
      </w:r>
      <w:r w:rsidR="0064186A">
        <w:rPr>
          <w:color w:val="000000" w:themeColor="text1"/>
          <w:sz w:val="28"/>
          <w:szCs w:val="28"/>
        </w:rPr>
        <w:t xml:space="preserve"> </w:t>
      </w:r>
      <w:r w:rsidR="005512A1" w:rsidRPr="005512A1">
        <w:rPr>
          <w:b/>
          <w:color w:val="000000" w:themeColor="text1"/>
          <w:sz w:val="28"/>
          <w:szCs w:val="28"/>
        </w:rPr>
        <w:t xml:space="preserve">entretenue </w:t>
      </w:r>
      <w:r w:rsidR="00B8066D">
        <w:rPr>
          <w:b/>
          <w:color w:val="000000" w:themeColor="text1"/>
          <w:sz w:val="28"/>
          <w:szCs w:val="28"/>
        </w:rPr>
        <w:t xml:space="preserve">par </w:t>
      </w:r>
      <w:r w:rsidR="00B8066D" w:rsidRPr="002205E9">
        <w:rPr>
          <w:b/>
          <w:i/>
          <w:color w:val="000000" w:themeColor="text1"/>
          <w:sz w:val="28"/>
          <w:szCs w:val="28"/>
        </w:rPr>
        <w:t>les ap</w:t>
      </w:r>
      <w:r w:rsidR="002205E9" w:rsidRPr="002205E9">
        <w:rPr>
          <w:b/>
          <w:i/>
          <w:color w:val="000000" w:themeColor="text1"/>
          <w:sz w:val="28"/>
          <w:szCs w:val="28"/>
        </w:rPr>
        <w:t>p</w:t>
      </w:r>
      <w:r w:rsidR="005512A1" w:rsidRPr="002205E9">
        <w:rPr>
          <w:b/>
          <w:i/>
          <w:color w:val="000000" w:themeColor="text1"/>
          <w:sz w:val="28"/>
          <w:szCs w:val="28"/>
        </w:rPr>
        <w:t>aratchiks de l’information</w:t>
      </w:r>
      <w:r w:rsidR="005512A1" w:rsidRPr="005512A1">
        <w:rPr>
          <w:b/>
          <w:color w:val="000000" w:themeColor="text1"/>
          <w:sz w:val="28"/>
          <w:szCs w:val="28"/>
        </w:rPr>
        <w:t xml:space="preserve"> </w:t>
      </w:r>
      <w:r w:rsidR="005512A1" w:rsidRPr="002205E9">
        <w:rPr>
          <w:b/>
          <w:i/>
          <w:color w:val="000000" w:themeColor="text1"/>
          <w:sz w:val="28"/>
          <w:szCs w:val="28"/>
        </w:rPr>
        <w:t>officielle</w:t>
      </w:r>
      <w:r w:rsidR="005512A1" w:rsidRPr="005512A1">
        <w:rPr>
          <w:b/>
          <w:color w:val="000000" w:themeColor="text1"/>
          <w:sz w:val="28"/>
          <w:szCs w:val="28"/>
        </w:rPr>
        <w:t>,</w:t>
      </w:r>
      <w:r w:rsidR="005512A1">
        <w:rPr>
          <w:color w:val="000000" w:themeColor="text1"/>
          <w:sz w:val="28"/>
          <w:szCs w:val="28"/>
        </w:rPr>
        <w:t xml:space="preserve"> </w:t>
      </w:r>
      <w:r w:rsidR="005512A1" w:rsidRPr="004031A0">
        <w:rPr>
          <w:b/>
          <w:color w:val="000000" w:themeColor="text1"/>
          <w:sz w:val="28"/>
          <w:szCs w:val="28"/>
        </w:rPr>
        <w:t xml:space="preserve">ZEMMOUR </w:t>
      </w:r>
      <w:r w:rsidR="00C56406" w:rsidRPr="004031A0">
        <w:rPr>
          <w:b/>
          <w:color w:val="000000" w:themeColor="text1"/>
          <w:sz w:val="28"/>
          <w:szCs w:val="28"/>
        </w:rPr>
        <w:t>e</w:t>
      </w:r>
      <w:r w:rsidR="00926967" w:rsidRPr="004031A0">
        <w:rPr>
          <w:b/>
          <w:color w:val="000000" w:themeColor="text1"/>
          <w:sz w:val="28"/>
          <w:szCs w:val="28"/>
        </w:rPr>
        <w:t xml:space="preserve">st politiquement </w:t>
      </w:r>
      <w:r w:rsidR="00A217AC" w:rsidRPr="004031A0">
        <w:rPr>
          <w:b/>
          <w:color w:val="000000" w:themeColor="text1"/>
          <w:sz w:val="28"/>
          <w:szCs w:val="28"/>
        </w:rPr>
        <w:t xml:space="preserve">très </w:t>
      </w:r>
      <w:r w:rsidR="00926967" w:rsidRPr="004031A0">
        <w:rPr>
          <w:b/>
          <w:color w:val="000000" w:themeColor="text1"/>
          <w:sz w:val="28"/>
          <w:szCs w:val="28"/>
        </w:rPr>
        <w:t>incorrect donc</w:t>
      </w:r>
      <w:r w:rsidR="004031A0" w:rsidRPr="004031A0">
        <w:rPr>
          <w:b/>
          <w:color w:val="000000" w:themeColor="text1"/>
          <w:sz w:val="28"/>
          <w:szCs w:val="28"/>
        </w:rPr>
        <w:t>….</w:t>
      </w:r>
      <w:r w:rsidR="00C56406" w:rsidRPr="004031A0">
        <w:rPr>
          <w:b/>
          <w:color w:val="000000" w:themeColor="text1"/>
          <w:sz w:val="28"/>
          <w:szCs w:val="28"/>
        </w:rPr>
        <w:t>très intéressant !</w:t>
      </w:r>
    </w:p>
    <w:p w:rsidR="008B1768" w:rsidRDefault="00C56406" w:rsidP="001D6EA9">
      <w:pPr>
        <w:tabs>
          <w:tab w:val="left" w:pos="709"/>
        </w:tabs>
        <w:jc w:val="both"/>
        <w:rPr>
          <w:b/>
          <w:color w:val="000000" w:themeColor="text1"/>
          <w:sz w:val="28"/>
          <w:szCs w:val="28"/>
        </w:rPr>
      </w:pPr>
      <w:r>
        <w:rPr>
          <w:color w:val="C00000"/>
          <w:sz w:val="28"/>
          <w:szCs w:val="28"/>
        </w:rPr>
        <w:tab/>
      </w:r>
      <w:r w:rsidR="00926967">
        <w:rPr>
          <w:color w:val="000000" w:themeColor="text1"/>
          <w:sz w:val="28"/>
          <w:szCs w:val="28"/>
        </w:rPr>
        <w:t xml:space="preserve">Il évoque des faits politiques </w:t>
      </w:r>
      <w:r w:rsidR="008F455D">
        <w:rPr>
          <w:color w:val="000000" w:themeColor="text1"/>
          <w:sz w:val="28"/>
          <w:szCs w:val="28"/>
        </w:rPr>
        <w:t>et sociétaux</w:t>
      </w:r>
      <w:r w:rsidR="00926967">
        <w:rPr>
          <w:color w:val="000000" w:themeColor="text1"/>
          <w:sz w:val="28"/>
          <w:szCs w:val="28"/>
        </w:rPr>
        <w:t xml:space="preserve"> de notre histoire contemporaine, avec une grande </w:t>
      </w:r>
      <w:r w:rsidR="008B1768">
        <w:rPr>
          <w:color w:val="000000" w:themeColor="text1"/>
          <w:sz w:val="28"/>
          <w:szCs w:val="28"/>
        </w:rPr>
        <w:t xml:space="preserve">justesse </w:t>
      </w:r>
      <w:r w:rsidR="00926967">
        <w:rPr>
          <w:color w:val="000000" w:themeColor="text1"/>
          <w:sz w:val="28"/>
          <w:szCs w:val="28"/>
        </w:rPr>
        <w:t>et un brio certain</w:t>
      </w:r>
      <w:r w:rsidR="000E12C9">
        <w:rPr>
          <w:color w:val="000000" w:themeColor="text1"/>
          <w:sz w:val="28"/>
          <w:szCs w:val="28"/>
        </w:rPr>
        <w:t>.</w:t>
      </w:r>
      <w:r w:rsidR="008B1768">
        <w:rPr>
          <w:color w:val="000000" w:themeColor="text1"/>
          <w:sz w:val="28"/>
          <w:szCs w:val="28"/>
        </w:rPr>
        <w:t xml:space="preserve"> De</w:t>
      </w:r>
      <w:r w:rsidR="005512A1">
        <w:rPr>
          <w:color w:val="000000" w:themeColor="text1"/>
          <w:sz w:val="28"/>
          <w:szCs w:val="28"/>
        </w:rPr>
        <w:t xml:space="preserve"> ce fait, </w:t>
      </w:r>
      <w:r w:rsidR="008B1768" w:rsidRPr="00630516">
        <w:rPr>
          <w:b/>
          <w:i/>
          <w:color w:val="000000" w:themeColor="text1"/>
          <w:sz w:val="28"/>
          <w:szCs w:val="28"/>
        </w:rPr>
        <w:t>il dérange la caste bien-pensante des journaleux à la botte de la gauche</w:t>
      </w:r>
      <w:r w:rsidR="008B1768">
        <w:rPr>
          <w:color w:val="000000" w:themeColor="text1"/>
          <w:sz w:val="28"/>
          <w:szCs w:val="28"/>
        </w:rPr>
        <w:t> </w:t>
      </w:r>
      <w:r w:rsidR="005512A1">
        <w:rPr>
          <w:color w:val="000000" w:themeColor="text1"/>
          <w:sz w:val="28"/>
          <w:szCs w:val="28"/>
        </w:rPr>
        <w:t xml:space="preserve">qui reprennent </w:t>
      </w:r>
      <w:r w:rsidR="000D0809">
        <w:rPr>
          <w:color w:val="000000" w:themeColor="text1"/>
          <w:sz w:val="28"/>
          <w:szCs w:val="28"/>
        </w:rPr>
        <w:t xml:space="preserve">en cœur </w:t>
      </w:r>
      <w:r w:rsidR="00AD18FA">
        <w:rPr>
          <w:color w:val="000000" w:themeColor="text1"/>
          <w:sz w:val="28"/>
          <w:szCs w:val="28"/>
        </w:rPr>
        <w:t xml:space="preserve">le refrain de </w:t>
      </w:r>
      <w:r w:rsidR="005512A1">
        <w:rPr>
          <w:color w:val="000000" w:themeColor="text1"/>
          <w:sz w:val="28"/>
          <w:szCs w:val="28"/>
        </w:rPr>
        <w:t xml:space="preserve">Guy BEART : </w:t>
      </w:r>
      <w:r w:rsidR="004031A0" w:rsidRPr="004031A0">
        <w:rPr>
          <w:b/>
          <w:color w:val="000000" w:themeColor="text1"/>
          <w:sz w:val="28"/>
          <w:szCs w:val="28"/>
        </w:rPr>
        <w:t xml:space="preserve">le </w:t>
      </w:r>
      <w:r w:rsidR="004031A0">
        <w:rPr>
          <w:b/>
          <w:color w:val="000000" w:themeColor="text1"/>
          <w:sz w:val="28"/>
          <w:szCs w:val="28"/>
        </w:rPr>
        <w:t xml:space="preserve">ZEMMOUR a dit la vérité </w:t>
      </w:r>
      <w:r w:rsidR="000E12C9" w:rsidRPr="008B1768">
        <w:rPr>
          <w:b/>
          <w:color w:val="000000" w:themeColor="text1"/>
          <w:sz w:val="28"/>
          <w:szCs w:val="28"/>
        </w:rPr>
        <w:t xml:space="preserve">il </w:t>
      </w:r>
      <w:r w:rsidR="005512A1">
        <w:rPr>
          <w:b/>
          <w:color w:val="000000" w:themeColor="text1"/>
          <w:sz w:val="28"/>
          <w:szCs w:val="28"/>
        </w:rPr>
        <w:t>faudra</w:t>
      </w:r>
      <w:r w:rsidR="000E12C9" w:rsidRPr="008B1768">
        <w:rPr>
          <w:b/>
          <w:color w:val="000000" w:themeColor="text1"/>
          <w:sz w:val="28"/>
          <w:szCs w:val="28"/>
        </w:rPr>
        <w:t xml:space="preserve"> l’exécuter</w:t>
      </w:r>
      <w:r w:rsidR="008B1768">
        <w:rPr>
          <w:color w:val="000000" w:themeColor="text1"/>
          <w:sz w:val="28"/>
          <w:szCs w:val="28"/>
        </w:rPr>
        <w:t> </w:t>
      </w:r>
      <w:r w:rsidR="008B1768" w:rsidRPr="008B1768">
        <w:rPr>
          <w:b/>
          <w:color w:val="000000" w:themeColor="text1"/>
          <w:sz w:val="28"/>
          <w:szCs w:val="28"/>
        </w:rPr>
        <w:t>!</w:t>
      </w:r>
    </w:p>
    <w:p w:rsidR="00E0135A" w:rsidRDefault="00E0135A" w:rsidP="001D6EA9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="00412913">
        <w:rPr>
          <w:color w:val="000000" w:themeColor="text1"/>
          <w:sz w:val="28"/>
          <w:szCs w:val="28"/>
        </w:rPr>
        <w:t>Et pour écouter ce « provocateur »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, </w:t>
      </w:r>
      <w:r w:rsidR="000D0809">
        <w:rPr>
          <w:color w:val="000000" w:themeColor="text1"/>
          <w:sz w:val="28"/>
          <w:szCs w:val="28"/>
        </w:rPr>
        <w:t xml:space="preserve">ainsi qualifié </w:t>
      </w:r>
      <w:r>
        <w:rPr>
          <w:color w:val="000000" w:themeColor="text1"/>
          <w:sz w:val="28"/>
          <w:szCs w:val="28"/>
        </w:rPr>
        <w:t>la veille de sa conférence par le journal Midi-Libre (NB : n’hésitez pas à vous dé</w:t>
      </w:r>
      <w:r w:rsidR="004031A0">
        <w:rPr>
          <w:color w:val="000000" w:themeColor="text1"/>
          <w:sz w:val="28"/>
          <w:szCs w:val="28"/>
        </w:rPr>
        <w:t>sabonner de ce torchon rouge, empruntez-le si vous tenez à le lire</w:t>
      </w:r>
      <w:r>
        <w:rPr>
          <w:color w:val="000000" w:themeColor="text1"/>
          <w:sz w:val="28"/>
          <w:szCs w:val="28"/>
        </w:rPr>
        <w:t xml:space="preserve">), </w:t>
      </w:r>
      <w:r w:rsidRPr="00AD18FA">
        <w:rPr>
          <w:b/>
          <w:color w:val="000000" w:themeColor="text1"/>
          <w:sz w:val="28"/>
          <w:szCs w:val="28"/>
        </w:rPr>
        <w:t>1.200 personnes sont</w:t>
      </w:r>
      <w:r>
        <w:rPr>
          <w:color w:val="000000" w:themeColor="text1"/>
          <w:sz w:val="28"/>
          <w:szCs w:val="28"/>
        </w:rPr>
        <w:t xml:space="preserve"> </w:t>
      </w:r>
      <w:r w:rsidRPr="00AD18FA">
        <w:rPr>
          <w:b/>
          <w:color w:val="000000" w:themeColor="text1"/>
          <w:sz w:val="28"/>
          <w:szCs w:val="28"/>
        </w:rPr>
        <w:t>venues l’écouter</w:t>
      </w:r>
      <w:r>
        <w:rPr>
          <w:color w:val="000000" w:themeColor="text1"/>
          <w:sz w:val="28"/>
          <w:szCs w:val="28"/>
        </w:rPr>
        <w:t>, dans une salle déjà pleine, deux heures avant qu’il parle.</w:t>
      </w:r>
    </w:p>
    <w:p w:rsidR="00780DCF" w:rsidRDefault="007B408E" w:rsidP="001D6EA9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972532">
        <w:rPr>
          <w:b/>
          <w:color w:val="000000" w:themeColor="text1"/>
          <w:sz w:val="28"/>
          <w:szCs w:val="28"/>
        </w:rPr>
        <w:tab/>
      </w:r>
      <w:r w:rsidR="008F455D">
        <w:rPr>
          <w:b/>
          <w:color w:val="000000" w:themeColor="text1"/>
          <w:sz w:val="28"/>
          <w:szCs w:val="28"/>
        </w:rPr>
        <w:t xml:space="preserve">Certains thèmes </w:t>
      </w:r>
      <w:r w:rsidRPr="00972532">
        <w:rPr>
          <w:b/>
          <w:color w:val="000000" w:themeColor="text1"/>
          <w:sz w:val="28"/>
          <w:szCs w:val="28"/>
        </w:rPr>
        <w:t>contemporaine ont été évoqués avec plus ou moins de bonheur</w:t>
      </w:r>
      <w:r w:rsidR="008F4051" w:rsidRPr="00972532">
        <w:rPr>
          <w:b/>
          <w:color w:val="000000" w:themeColor="text1"/>
          <w:sz w:val="28"/>
          <w:szCs w:val="28"/>
        </w:rPr>
        <w:t>, mais avec une grande lucidité</w:t>
      </w:r>
      <w:r w:rsidR="008F405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: PETAIN prisonnier du pouvoir nazi,</w:t>
      </w:r>
      <w:r w:rsidR="000D0809">
        <w:rPr>
          <w:color w:val="000000" w:themeColor="text1"/>
          <w:sz w:val="28"/>
          <w:szCs w:val="28"/>
        </w:rPr>
        <w:t xml:space="preserve"> </w:t>
      </w:r>
      <w:r w:rsidR="00804002">
        <w:rPr>
          <w:color w:val="000000" w:themeColor="text1"/>
          <w:sz w:val="28"/>
          <w:szCs w:val="28"/>
        </w:rPr>
        <w:t>l</w:t>
      </w:r>
      <w:r>
        <w:rPr>
          <w:color w:val="000000" w:themeColor="text1"/>
          <w:sz w:val="28"/>
          <w:szCs w:val="28"/>
        </w:rPr>
        <w:t>’ère gaulliste</w:t>
      </w:r>
      <w:r w:rsidR="000D0809">
        <w:rPr>
          <w:color w:val="000000" w:themeColor="text1"/>
          <w:sz w:val="28"/>
          <w:szCs w:val="28"/>
        </w:rPr>
        <w:t xml:space="preserve"> </w:t>
      </w:r>
      <w:r w:rsidR="00780DCF">
        <w:rPr>
          <w:color w:val="000000" w:themeColor="text1"/>
          <w:sz w:val="28"/>
          <w:szCs w:val="28"/>
        </w:rPr>
        <w:t xml:space="preserve">(hélas, </w:t>
      </w:r>
      <w:r w:rsidR="000D0809">
        <w:rPr>
          <w:color w:val="000000" w:themeColor="text1"/>
          <w:sz w:val="28"/>
          <w:szCs w:val="28"/>
        </w:rPr>
        <w:t xml:space="preserve">ZEMMOUR est </w:t>
      </w:r>
      <w:r w:rsidR="00780DCF">
        <w:rPr>
          <w:color w:val="000000" w:themeColor="text1"/>
          <w:sz w:val="28"/>
          <w:szCs w:val="28"/>
        </w:rPr>
        <w:t xml:space="preserve">fasciné par </w:t>
      </w:r>
      <w:r w:rsidR="00780DCF" w:rsidRPr="00780DCF">
        <w:rPr>
          <w:i/>
          <w:color w:val="000000" w:themeColor="text1"/>
          <w:sz w:val="28"/>
          <w:szCs w:val="28"/>
        </w:rPr>
        <w:t xml:space="preserve">la grande </w:t>
      </w:r>
      <w:proofErr w:type="spellStart"/>
      <w:r w:rsidR="00780DCF" w:rsidRPr="00780DCF">
        <w:rPr>
          <w:i/>
          <w:color w:val="000000" w:themeColor="text1"/>
          <w:sz w:val="28"/>
          <w:szCs w:val="28"/>
        </w:rPr>
        <w:t>Zorah</w:t>
      </w:r>
      <w:proofErr w:type="spellEnd"/>
      <w:r w:rsidR="000D0809">
        <w:rPr>
          <w:color w:val="000000" w:themeColor="text1"/>
          <w:sz w:val="28"/>
          <w:szCs w:val="28"/>
        </w:rPr>
        <w:t>)</w:t>
      </w:r>
      <w:r w:rsidR="008F4051">
        <w:rPr>
          <w:color w:val="000000" w:themeColor="text1"/>
          <w:sz w:val="28"/>
          <w:szCs w:val="28"/>
        </w:rPr>
        <w:t xml:space="preserve">, puis 1968 avec sa révolution ratée mais qui a </w:t>
      </w:r>
      <w:r w:rsidR="00804002">
        <w:rPr>
          <w:color w:val="000000" w:themeColor="text1"/>
          <w:sz w:val="28"/>
          <w:szCs w:val="28"/>
        </w:rPr>
        <w:t xml:space="preserve">conquis les esprits (faibles) et </w:t>
      </w:r>
      <w:r w:rsidR="008F4051">
        <w:rPr>
          <w:color w:val="000000" w:themeColor="text1"/>
          <w:sz w:val="28"/>
          <w:szCs w:val="28"/>
        </w:rPr>
        <w:t>sapé les bases de notre société e</w:t>
      </w:r>
      <w:r w:rsidR="00804002">
        <w:rPr>
          <w:color w:val="000000" w:themeColor="text1"/>
          <w:sz w:val="28"/>
          <w:szCs w:val="28"/>
        </w:rPr>
        <w:t xml:space="preserve">ntrée dans une </w:t>
      </w:r>
      <w:r w:rsidR="008F455D">
        <w:rPr>
          <w:color w:val="000000" w:themeColor="text1"/>
          <w:sz w:val="28"/>
          <w:szCs w:val="28"/>
        </w:rPr>
        <w:t xml:space="preserve">sorte d’autodestruction </w:t>
      </w:r>
      <w:r w:rsidR="00804002">
        <w:rPr>
          <w:color w:val="000000" w:themeColor="text1"/>
          <w:sz w:val="28"/>
          <w:szCs w:val="28"/>
        </w:rPr>
        <w:t xml:space="preserve">(que </w:t>
      </w:r>
      <w:r w:rsidR="00B3743A">
        <w:rPr>
          <w:color w:val="000000" w:themeColor="text1"/>
          <w:sz w:val="28"/>
          <w:szCs w:val="28"/>
        </w:rPr>
        <w:t>la gauche a rendu</w:t>
      </w:r>
      <w:r w:rsidR="00804002">
        <w:rPr>
          <w:color w:val="000000" w:themeColor="text1"/>
          <w:sz w:val="28"/>
          <w:szCs w:val="28"/>
        </w:rPr>
        <w:t xml:space="preserve"> massive), l’ère </w:t>
      </w:r>
      <w:proofErr w:type="spellStart"/>
      <w:r w:rsidR="00804002">
        <w:rPr>
          <w:color w:val="000000" w:themeColor="text1"/>
          <w:sz w:val="28"/>
          <w:szCs w:val="28"/>
        </w:rPr>
        <w:t>miterrandienne</w:t>
      </w:r>
      <w:proofErr w:type="spellEnd"/>
      <w:r w:rsidR="00804002">
        <w:rPr>
          <w:color w:val="000000" w:themeColor="text1"/>
          <w:sz w:val="28"/>
          <w:szCs w:val="28"/>
        </w:rPr>
        <w:t xml:space="preserve"> avec ses associations </w:t>
      </w:r>
      <w:r w:rsidR="000D0809">
        <w:rPr>
          <w:color w:val="000000" w:themeColor="text1"/>
          <w:sz w:val="28"/>
          <w:szCs w:val="28"/>
        </w:rPr>
        <w:t xml:space="preserve">gauchistes </w:t>
      </w:r>
      <w:r w:rsidR="00804002">
        <w:rPr>
          <w:color w:val="000000" w:themeColor="text1"/>
          <w:sz w:val="28"/>
          <w:szCs w:val="28"/>
        </w:rPr>
        <w:t xml:space="preserve">à vocation </w:t>
      </w:r>
      <w:proofErr w:type="spellStart"/>
      <w:r w:rsidR="00804002">
        <w:rPr>
          <w:color w:val="000000" w:themeColor="text1"/>
          <w:sz w:val="28"/>
          <w:szCs w:val="28"/>
        </w:rPr>
        <w:t>anti-étatique</w:t>
      </w:r>
      <w:proofErr w:type="spellEnd"/>
      <w:r w:rsidR="00780DCF">
        <w:rPr>
          <w:color w:val="000000" w:themeColor="text1"/>
          <w:sz w:val="28"/>
          <w:szCs w:val="28"/>
        </w:rPr>
        <w:t xml:space="preserve"> (mais avec pignon sur rue), la dévalorisation</w:t>
      </w:r>
      <w:r w:rsidR="00804002">
        <w:rPr>
          <w:color w:val="000000" w:themeColor="text1"/>
          <w:sz w:val="28"/>
          <w:szCs w:val="28"/>
        </w:rPr>
        <w:t xml:space="preserve"> de certains médias, l’Europe imposée aux Français alors </w:t>
      </w:r>
      <w:r w:rsidR="00915D2D">
        <w:rPr>
          <w:color w:val="000000" w:themeColor="text1"/>
          <w:sz w:val="28"/>
          <w:szCs w:val="28"/>
        </w:rPr>
        <w:t>qu’elle fut</w:t>
      </w:r>
      <w:r w:rsidR="00804002">
        <w:rPr>
          <w:color w:val="000000" w:themeColor="text1"/>
          <w:sz w:val="28"/>
          <w:szCs w:val="28"/>
        </w:rPr>
        <w:t xml:space="preserve"> </w:t>
      </w:r>
      <w:r w:rsidR="008F455D">
        <w:rPr>
          <w:color w:val="000000" w:themeColor="text1"/>
          <w:sz w:val="28"/>
          <w:szCs w:val="28"/>
        </w:rPr>
        <w:t>rejetée</w:t>
      </w:r>
      <w:r w:rsidR="00804002">
        <w:rPr>
          <w:color w:val="000000" w:themeColor="text1"/>
          <w:sz w:val="28"/>
          <w:szCs w:val="28"/>
        </w:rPr>
        <w:t xml:space="preserve"> par référendum</w:t>
      </w:r>
      <w:r w:rsidR="00780DCF">
        <w:rPr>
          <w:color w:val="000000" w:themeColor="text1"/>
          <w:sz w:val="28"/>
          <w:szCs w:val="28"/>
        </w:rPr>
        <w:t xml:space="preserve"> (magnifique respect de la démocratie)</w:t>
      </w:r>
      <w:r w:rsidR="00804002">
        <w:rPr>
          <w:color w:val="000000" w:themeColor="text1"/>
          <w:sz w:val="28"/>
          <w:szCs w:val="28"/>
        </w:rPr>
        <w:t>, la</w:t>
      </w:r>
      <w:r w:rsidR="00915D2D">
        <w:rPr>
          <w:color w:val="000000" w:themeColor="text1"/>
          <w:sz w:val="28"/>
          <w:szCs w:val="28"/>
        </w:rPr>
        <w:t xml:space="preserve"> perte évidente du sens de l’engagement et d’une forme d’héroïsme</w:t>
      </w:r>
      <w:r w:rsidR="00780DCF">
        <w:rPr>
          <w:color w:val="000000" w:themeColor="text1"/>
          <w:sz w:val="28"/>
          <w:szCs w:val="28"/>
        </w:rPr>
        <w:t xml:space="preserve"> (grands-pères et pères ne sortez pas de vos tombes)</w:t>
      </w:r>
      <w:r w:rsidR="00915D2D">
        <w:rPr>
          <w:color w:val="000000" w:themeColor="text1"/>
          <w:sz w:val="28"/>
          <w:szCs w:val="28"/>
        </w:rPr>
        <w:t xml:space="preserve">, la </w:t>
      </w:r>
      <w:r w:rsidR="00630516">
        <w:rPr>
          <w:color w:val="000000" w:themeColor="text1"/>
          <w:sz w:val="28"/>
          <w:szCs w:val="28"/>
        </w:rPr>
        <w:t xml:space="preserve">féminisation </w:t>
      </w:r>
      <w:r w:rsidR="008F455D">
        <w:rPr>
          <w:color w:val="000000" w:themeColor="text1"/>
          <w:sz w:val="28"/>
          <w:szCs w:val="28"/>
        </w:rPr>
        <w:t xml:space="preserve">excessive </w:t>
      </w:r>
      <w:r w:rsidR="00630516">
        <w:rPr>
          <w:color w:val="000000" w:themeColor="text1"/>
          <w:sz w:val="28"/>
          <w:szCs w:val="28"/>
        </w:rPr>
        <w:t xml:space="preserve">des mœurs, la </w:t>
      </w:r>
      <w:r w:rsidR="00915D2D">
        <w:rPr>
          <w:color w:val="000000" w:themeColor="text1"/>
          <w:sz w:val="28"/>
          <w:szCs w:val="28"/>
        </w:rPr>
        <w:t xml:space="preserve">soumission à </w:t>
      </w:r>
      <w:r w:rsidR="00780DCF">
        <w:rPr>
          <w:color w:val="000000" w:themeColor="text1"/>
          <w:sz w:val="28"/>
          <w:szCs w:val="28"/>
        </w:rPr>
        <w:t xml:space="preserve">une forme dangereuse </w:t>
      </w:r>
      <w:r w:rsidR="00915D2D">
        <w:rPr>
          <w:color w:val="000000" w:themeColor="text1"/>
          <w:sz w:val="28"/>
          <w:szCs w:val="28"/>
        </w:rPr>
        <w:t xml:space="preserve">de pensée unique </w:t>
      </w:r>
      <w:r w:rsidR="00630516">
        <w:rPr>
          <w:color w:val="000000" w:themeColor="text1"/>
          <w:sz w:val="28"/>
          <w:szCs w:val="28"/>
        </w:rPr>
        <w:t xml:space="preserve">devenue pensée dominante, </w:t>
      </w:r>
      <w:r w:rsidR="00915D2D">
        <w:rPr>
          <w:color w:val="000000" w:themeColor="text1"/>
          <w:sz w:val="28"/>
          <w:szCs w:val="28"/>
        </w:rPr>
        <w:t xml:space="preserve">dont les effets déstabilisent chaque jour </w:t>
      </w:r>
      <w:r w:rsidR="00972532">
        <w:rPr>
          <w:color w:val="000000" w:themeColor="text1"/>
          <w:sz w:val="28"/>
          <w:szCs w:val="28"/>
        </w:rPr>
        <w:t xml:space="preserve">un peu </w:t>
      </w:r>
      <w:r w:rsidR="000D0809">
        <w:rPr>
          <w:color w:val="000000" w:themeColor="text1"/>
          <w:sz w:val="28"/>
          <w:szCs w:val="28"/>
        </w:rPr>
        <w:t xml:space="preserve">plus </w:t>
      </w:r>
      <w:r w:rsidR="00780DCF">
        <w:rPr>
          <w:color w:val="000000" w:themeColor="text1"/>
          <w:sz w:val="28"/>
          <w:szCs w:val="28"/>
        </w:rPr>
        <w:t>notre société fragilisée</w:t>
      </w:r>
      <w:r w:rsidR="00B3743A">
        <w:rPr>
          <w:color w:val="000000" w:themeColor="text1"/>
          <w:sz w:val="28"/>
          <w:szCs w:val="28"/>
        </w:rPr>
        <w:t xml:space="preserve"> au plus haut point de la cote d’alerte</w:t>
      </w:r>
      <w:r w:rsidR="00780DCF">
        <w:rPr>
          <w:color w:val="000000" w:themeColor="text1"/>
          <w:sz w:val="28"/>
          <w:szCs w:val="28"/>
        </w:rPr>
        <w:t xml:space="preserve">. </w:t>
      </w:r>
      <w:r w:rsidR="00972532">
        <w:rPr>
          <w:color w:val="000000" w:themeColor="text1"/>
          <w:sz w:val="28"/>
          <w:szCs w:val="28"/>
        </w:rPr>
        <w:t xml:space="preserve"> </w:t>
      </w:r>
    </w:p>
    <w:p w:rsidR="007B408E" w:rsidRPr="00630516" w:rsidRDefault="00780DCF" w:rsidP="001D6EA9">
      <w:pPr>
        <w:tabs>
          <w:tab w:val="left" w:pos="709"/>
        </w:tabs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D18FA">
        <w:rPr>
          <w:b/>
          <w:color w:val="000000" w:themeColor="text1"/>
          <w:sz w:val="28"/>
          <w:szCs w:val="28"/>
        </w:rPr>
        <w:t>U</w:t>
      </w:r>
      <w:r w:rsidR="001C1AD4" w:rsidRPr="00630516">
        <w:rPr>
          <w:b/>
          <w:color w:val="000000" w:themeColor="text1"/>
          <w:sz w:val="28"/>
          <w:szCs w:val="28"/>
        </w:rPr>
        <w:t xml:space="preserve">n provocateur comme </w:t>
      </w:r>
      <w:proofErr w:type="gramStart"/>
      <w:r w:rsidR="001C1AD4" w:rsidRPr="00630516">
        <w:rPr>
          <w:b/>
          <w:color w:val="000000" w:themeColor="text1"/>
          <w:sz w:val="28"/>
          <w:szCs w:val="28"/>
        </w:rPr>
        <w:t>ça</w:t>
      </w:r>
      <w:r w:rsidR="00B3743A" w:rsidRPr="00630516">
        <w:rPr>
          <w:b/>
          <w:color w:val="000000" w:themeColor="text1"/>
          <w:sz w:val="28"/>
          <w:szCs w:val="28"/>
        </w:rPr>
        <w:t>.</w:t>
      </w:r>
      <w:r w:rsidR="001C1AD4" w:rsidRPr="00630516">
        <w:rPr>
          <w:b/>
          <w:color w:val="000000" w:themeColor="text1"/>
          <w:sz w:val="28"/>
          <w:szCs w:val="28"/>
        </w:rPr>
        <w:t>…j’en</w:t>
      </w:r>
      <w:proofErr w:type="gramEnd"/>
      <w:r w:rsidR="001C1AD4" w:rsidRPr="00630516">
        <w:rPr>
          <w:b/>
          <w:color w:val="000000" w:themeColor="text1"/>
          <w:sz w:val="28"/>
          <w:szCs w:val="28"/>
        </w:rPr>
        <w:t xml:space="preserve"> redemande</w:t>
      </w:r>
      <w:r w:rsidR="00972532" w:rsidRPr="00630516">
        <w:rPr>
          <w:b/>
          <w:color w:val="000000" w:themeColor="text1"/>
          <w:sz w:val="28"/>
          <w:szCs w:val="28"/>
        </w:rPr>
        <w:t> !</w:t>
      </w:r>
      <w:r w:rsidR="00915D2D" w:rsidRPr="00630516">
        <w:rPr>
          <w:b/>
          <w:color w:val="000000" w:themeColor="text1"/>
          <w:sz w:val="28"/>
          <w:szCs w:val="28"/>
        </w:rPr>
        <w:t xml:space="preserve"> </w:t>
      </w:r>
    </w:p>
    <w:p w:rsidR="004F43C5" w:rsidRPr="00780DCF" w:rsidRDefault="000D0809" w:rsidP="00780DCF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Merci de votre aimable considération. Bien cordialement.</w:t>
      </w:r>
      <w:r w:rsidR="00A62C7C">
        <w:rPr>
          <w:sz w:val="28"/>
          <w:szCs w:val="28"/>
        </w:rPr>
        <w:tab/>
      </w:r>
    </w:p>
    <w:p w:rsidR="004F43C5" w:rsidRDefault="004F43C5" w:rsidP="004F43C5">
      <w:pPr>
        <w:tabs>
          <w:tab w:val="left" w:pos="709"/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080E">
        <w:rPr>
          <w:sz w:val="28"/>
          <w:szCs w:val="28"/>
        </w:rPr>
        <w:t>Michel SALANON</w:t>
      </w:r>
    </w:p>
    <w:p w:rsidR="001E0EA2" w:rsidRPr="00E12A92" w:rsidRDefault="004F43C5" w:rsidP="00E12A92">
      <w:pPr>
        <w:tabs>
          <w:tab w:val="left" w:pos="709"/>
          <w:tab w:val="left" w:pos="5387"/>
        </w:tabs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7" w:history="1">
        <w:r>
          <w:rPr>
            <w:rStyle w:val="Lienhypertexte"/>
            <w:sz w:val="28"/>
            <w:szCs w:val="28"/>
          </w:rPr>
          <w:t>largosalan@hotmail.fr</w:t>
        </w:r>
      </w:hyperlink>
    </w:p>
    <w:sectPr w:rsidR="001E0EA2" w:rsidRPr="00E12A92" w:rsidSect="005A4DBD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4B2"/>
    <w:multiLevelType w:val="multilevel"/>
    <w:tmpl w:val="01FE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0C0915"/>
    <w:multiLevelType w:val="multilevel"/>
    <w:tmpl w:val="1212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4345BB"/>
    <w:multiLevelType w:val="multilevel"/>
    <w:tmpl w:val="D21A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B5174"/>
    <w:multiLevelType w:val="multilevel"/>
    <w:tmpl w:val="108A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875F24"/>
    <w:multiLevelType w:val="multilevel"/>
    <w:tmpl w:val="5622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7352F"/>
    <w:multiLevelType w:val="multilevel"/>
    <w:tmpl w:val="36A6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331CE"/>
    <w:multiLevelType w:val="multilevel"/>
    <w:tmpl w:val="C3C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F35C6"/>
    <w:multiLevelType w:val="multilevel"/>
    <w:tmpl w:val="6DDE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9A231E"/>
    <w:multiLevelType w:val="multilevel"/>
    <w:tmpl w:val="CB6A4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105FA2"/>
    <w:multiLevelType w:val="multilevel"/>
    <w:tmpl w:val="2894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F26F7F"/>
    <w:multiLevelType w:val="multilevel"/>
    <w:tmpl w:val="32D2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B317DB"/>
    <w:multiLevelType w:val="multilevel"/>
    <w:tmpl w:val="D0D8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9C2346"/>
    <w:multiLevelType w:val="multilevel"/>
    <w:tmpl w:val="F4E8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316F99"/>
    <w:multiLevelType w:val="multilevel"/>
    <w:tmpl w:val="12BC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E73275"/>
    <w:multiLevelType w:val="hybridMultilevel"/>
    <w:tmpl w:val="2D56CA8E"/>
    <w:lvl w:ilvl="0" w:tplc="55703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3105A"/>
    <w:multiLevelType w:val="multilevel"/>
    <w:tmpl w:val="167A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F01332"/>
    <w:multiLevelType w:val="multilevel"/>
    <w:tmpl w:val="265E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1B4FE7"/>
    <w:multiLevelType w:val="multilevel"/>
    <w:tmpl w:val="1782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FC7C7A"/>
    <w:multiLevelType w:val="multilevel"/>
    <w:tmpl w:val="2ADA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BD42AA"/>
    <w:multiLevelType w:val="multilevel"/>
    <w:tmpl w:val="7E6A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586182"/>
    <w:multiLevelType w:val="multilevel"/>
    <w:tmpl w:val="2A08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137FF0"/>
    <w:multiLevelType w:val="multilevel"/>
    <w:tmpl w:val="E03A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CD4C97"/>
    <w:multiLevelType w:val="multilevel"/>
    <w:tmpl w:val="E2EA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9A28A4"/>
    <w:multiLevelType w:val="multilevel"/>
    <w:tmpl w:val="C5D4F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0"/>
  </w:num>
  <w:num w:numId="5">
    <w:abstractNumId w:val="14"/>
  </w:num>
  <w:num w:numId="6">
    <w:abstractNumId w:val="18"/>
  </w:num>
  <w:num w:numId="7">
    <w:abstractNumId w:val="11"/>
  </w:num>
  <w:num w:numId="8">
    <w:abstractNumId w:val="9"/>
  </w:num>
  <w:num w:numId="9">
    <w:abstractNumId w:val="20"/>
  </w:num>
  <w:num w:numId="10">
    <w:abstractNumId w:val="22"/>
  </w:num>
  <w:num w:numId="11">
    <w:abstractNumId w:val="2"/>
  </w:num>
  <w:num w:numId="12">
    <w:abstractNumId w:val="17"/>
  </w:num>
  <w:num w:numId="13">
    <w:abstractNumId w:val="7"/>
  </w:num>
  <w:num w:numId="14">
    <w:abstractNumId w:val="10"/>
  </w:num>
  <w:num w:numId="15">
    <w:abstractNumId w:val="15"/>
  </w:num>
  <w:num w:numId="16">
    <w:abstractNumId w:val="19"/>
  </w:num>
  <w:num w:numId="17">
    <w:abstractNumId w:val="13"/>
  </w:num>
  <w:num w:numId="18">
    <w:abstractNumId w:val="1"/>
  </w:num>
  <w:num w:numId="19">
    <w:abstractNumId w:val="23"/>
  </w:num>
  <w:num w:numId="20">
    <w:abstractNumId w:val="8"/>
  </w:num>
  <w:num w:numId="21">
    <w:abstractNumId w:val="16"/>
  </w:num>
  <w:num w:numId="22">
    <w:abstractNumId w:val="6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46"/>
    <w:rsid w:val="00000C5E"/>
    <w:rsid w:val="0000129D"/>
    <w:rsid w:val="00001A76"/>
    <w:rsid w:val="00002891"/>
    <w:rsid w:val="00003E1F"/>
    <w:rsid w:val="00004D3E"/>
    <w:rsid w:val="00006AA9"/>
    <w:rsid w:val="000073C2"/>
    <w:rsid w:val="00011CA1"/>
    <w:rsid w:val="00012893"/>
    <w:rsid w:val="00015BD1"/>
    <w:rsid w:val="00016ED1"/>
    <w:rsid w:val="0002088D"/>
    <w:rsid w:val="00020A8A"/>
    <w:rsid w:val="0002240E"/>
    <w:rsid w:val="000229F8"/>
    <w:rsid w:val="00022D2D"/>
    <w:rsid w:val="00022E4E"/>
    <w:rsid w:val="0002435F"/>
    <w:rsid w:val="00025552"/>
    <w:rsid w:val="00025589"/>
    <w:rsid w:val="00025B67"/>
    <w:rsid w:val="00025FB6"/>
    <w:rsid w:val="00026529"/>
    <w:rsid w:val="00030A8A"/>
    <w:rsid w:val="000314E0"/>
    <w:rsid w:val="00032038"/>
    <w:rsid w:val="00035773"/>
    <w:rsid w:val="00037590"/>
    <w:rsid w:val="000405B3"/>
    <w:rsid w:val="00044D82"/>
    <w:rsid w:val="00045998"/>
    <w:rsid w:val="00046C0B"/>
    <w:rsid w:val="00046C3B"/>
    <w:rsid w:val="00047679"/>
    <w:rsid w:val="00051D7F"/>
    <w:rsid w:val="00054B8B"/>
    <w:rsid w:val="00054D54"/>
    <w:rsid w:val="000551D9"/>
    <w:rsid w:val="0005662B"/>
    <w:rsid w:val="000570B6"/>
    <w:rsid w:val="00057D93"/>
    <w:rsid w:val="0006121F"/>
    <w:rsid w:val="000627E6"/>
    <w:rsid w:val="0006300B"/>
    <w:rsid w:val="0006311F"/>
    <w:rsid w:val="00066D91"/>
    <w:rsid w:val="00066E1A"/>
    <w:rsid w:val="0006714F"/>
    <w:rsid w:val="00067ACE"/>
    <w:rsid w:val="000700E3"/>
    <w:rsid w:val="00071796"/>
    <w:rsid w:val="00072284"/>
    <w:rsid w:val="00073F27"/>
    <w:rsid w:val="0007496D"/>
    <w:rsid w:val="00076D24"/>
    <w:rsid w:val="00077819"/>
    <w:rsid w:val="00082D32"/>
    <w:rsid w:val="00083E0F"/>
    <w:rsid w:val="00086F71"/>
    <w:rsid w:val="000872B2"/>
    <w:rsid w:val="0008747C"/>
    <w:rsid w:val="00090553"/>
    <w:rsid w:val="00091B3C"/>
    <w:rsid w:val="00092219"/>
    <w:rsid w:val="000927C1"/>
    <w:rsid w:val="00094C22"/>
    <w:rsid w:val="000950D5"/>
    <w:rsid w:val="00096F15"/>
    <w:rsid w:val="00096F4A"/>
    <w:rsid w:val="00096F9C"/>
    <w:rsid w:val="00097766"/>
    <w:rsid w:val="000A0901"/>
    <w:rsid w:val="000A1B9F"/>
    <w:rsid w:val="000A1BB1"/>
    <w:rsid w:val="000A1CDC"/>
    <w:rsid w:val="000A20F6"/>
    <w:rsid w:val="000A2344"/>
    <w:rsid w:val="000A2B67"/>
    <w:rsid w:val="000A2D11"/>
    <w:rsid w:val="000A7401"/>
    <w:rsid w:val="000B0916"/>
    <w:rsid w:val="000B258D"/>
    <w:rsid w:val="000B5089"/>
    <w:rsid w:val="000B53A0"/>
    <w:rsid w:val="000B7C54"/>
    <w:rsid w:val="000C14A6"/>
    <w:rsid w:val="000C4141"/>
    <w:rsid w:val="000C5118"/>
    <w:rsid w:val="000C6CA5"/>
    <w:rsid w:val="000D0809"/>
    <w:rsid w:val="000D12B7"/>
    <w:rsid w:val="000D2882"/>
    <w:rsid w:val="000D5971"/>
    <w:rsid w:val="000E0C01"/>
    <w:rsid w:val="000E121C"/>
    <w:rsid w:val="000E12C9"/>
    <w:rsid w:val="000E1B28"/>
    <w:rsid w:val="000E389D"/>
    <w:rsid w:val="000E4640"/>
    <w:rsid w:val="000E5AB3"/>
    <w:rsid w:val="000E68F3"/>
    <w:rsid w:val="000E7D11"/>
    <w:rsid w:val="000F3CB4"/>
    <w:rsid w:val="000F4B33"/>
    <w:rsid w:val="000F5BEB"/>
    <w:rsid w:val="000F6202"/>
    <w:rsid w:val="000F6633"/>
    <w:rsid w:val="000F684D"/>
    <w:rsid w:val="000F6D85"/>
    <w:rsid w:val="00100864"/>
    <w:rsid w:val="00101205"/>
    <w:rsid w:val="00101528"/>
    <w:rsid w:val="00101A5F"/>
    <w:rsid w:val="00101D10"/>
    <w:rsid w:val="0010405E"/>
    <w:rsid w:val="001040E2"/>
    <w:rsid w:val="001045D9"/>
    <w:rsid w:val="001049A4"/>
    <w:rsid w:val="00105417"/>
    <w:rsid w:val="00106318"/>
    <w:rsid w:val="00111D07"/>
    <w:rsid w:val="001208B9"/>
    <w:rsid w:val="00121C99"/>
    <w:rsid w:val="00122C59"/>
    <w:rsid w:val="00124138"/>
    <w:rsid w:val="0012473D"/>
    <w:rsid w:val="00124779"/>
    <w:rsid w:val="00124D2B"/>
    <w:rsid w:val="00126ABD"/>
    <w:rsid w:val="00130B16"/>
    <w:rsid w:val="00131BC6"/>
    <w:rsid w:val="001339B5"/>
    <w:rsid w:val="00137F74"/>
    <w:rsid w:val="0014028F"/>
    <w:rsid w:val="00140359"/>
    <w:rsid w:val="001409A5"/>
    <w:rsid w:val="00141B42"/>
    <w:rsid w:val="00142131"/>
    <w:rsid w:val="00144B78"/>
    <w:rsid w:val="00144CB3"/>
    <w:rsid w:val="00145A71"/>
    <w:rsid w:val="00145D8E"/>
    <w:rsid w:val="00146659"/>
    <w:rsid w:val="00146E0F"/>
    <w:rsid w:val="00147D54"/>
    <w:rsid w:val="00147F75"/>
    <w:rsid w:val="0015102F"/>
    <w:rsid w:val="0015121A"/>
    <w:rsid w:val="00151547"/>
    <w:rsid w:val="00153D02"/>
    <w:rsid w:val="00154F82"/>
    <w:rsid w:val="00157549"/>
    <w:rsid w:val="0015759F"/>
    <w:rsid w:val="001629AE"/>
    <w:rsid w:val="0016405A"/>
    <w:rsid w:val="00165799"/>
    <w:rsid w:val="00165CA6"/>
    <w:rsid w:val="00165F92"/>
    <w:rsid w:val="00167049"/>
    <w:rsid w:val="00167E3E"/>
    <w:rsid w:val="00170EA4"/>
    <w:rsid w:val="0017183C"/>
    <w:rsid w:val="001766C6"/>
    <w:rsid w:val="00176CBC"/>
    <w:rsid w:val="00177E1A"/>
    <w:rsid w:val="00180188"/>
    <w:rsid w:val="00183A8A"/>
    <w:rsid w:val="00183B70"/>
    <w:rsid w:val="00184946"/>
    <w:rsid w:val="00187179"/>
    <w:rsid w:val="001872FC"/>
    <w:rsid w:val="001879B7"/>
    <w:rsid w:val="00190E72"/>
    <w:rsid w:val="00191E1B"/>
    <w:rsid w:val="00192462"/>
    <w:rsid w:val="0019676F"/>
    <w:rsid w:val="00196CB9"/>
    <w:rsid w:val="001970D0"/>
    <w:rsid w:val="001A19F9"/>
    <w:rsid w:val="001A3885"/>
    <w:rsid w:val="001A43E0"/>
    <w:rsid w:val="001A6355"/>
    <w:rsid w:val="001A69A1"/>
    <w:rsid w:val="001B22E8"/>
    <w:rsid w:val="001B2610"/>
    <w:rsid w:val="001B44E9"/>
    <w:rsid w:val="001B4E9B"/>
    <w:rsid w:val="001B6271"/>
    <w:rsid w:val="001C1048"/>
    <w:rsid w:val="001C1AD4"/>
    <w:rsid w:val="001C1C61"/>
    <w:rsid w:val="001C5E9C"/>
    <w:rsid w:val="001C64AA"/>
    <w:rsid w:val="001C7B92"/>
    <w:rsid w:val="001D17FE"/>
    <w:rsid w:val="001D1BB6"/>
    <w:rsid w:val="001D22D3"/>
    <w:rsid w:val="001D34CF"/>
    <w:rsid w:val="001D3E08"/>
    <w:rsid w:val="001D5B50"/>
    <w:rsid w:val="001D650B"/>
    <w:rsid w:val="001D6EA9"/>
    <w:rsid w:val="001D78D5"/>
    <w:rsid w:val="001E0EA2"/>
    <w:rsid w:val="001E2745"/>
    <w:rsid w:val="001E4AD6"/>
    <w:rsid w:val="001E5F3B"/>
    <w:rsid w:val="001E721C"/>
    <w:rsid w:val="001F5499"/>
    <w:rsid w:val="001F7225"/>
    <w:rsid w:val="001F748F"/>
    <w:rsid w:val="00206107"/>
    <w:rsid w:val="00207587"/>
    <w:rsid w:val="00216074"/>
    <w:rsid w:val="002166C6"/>
    <w:rsid w:val="00217E62"/>
    <w:rsid w:val="002205E9"/>
    <w:rsid w:val="00221D59"/>
    <w:rsid w:val="002237C4"/>
    <w:rsid w:val="00225108"/>
    <w:rsid w:val="00226A6A"/>
    <w:rsid w:val="002272FC"/>
    <w:rsid w:val="0023036F"/>
    <w:rsid w:val="00230AE7"/>
    <w:rsid w:val="00233496"/>
    <w:rsid w:val="0023433B"/>
    <w:rsid w:val="00234782"/>
    <w:rsid w:val="00235261"/>
    <w:rsid w:val="0024083D"/>
    <w:rsid w:val="00241543"/>
    <w:rsid w:val="002431CB"/>
    <w:rsid w:val="00246241"/>
    <w:rsid w:val="00246401"/>
    <w:rsid w:val="00247661"/>
    <w:rsid w:val="0025392B"/>
    <w:rsid w:val="00255252"/>
    <w:rsid w:val="002558B6"/>
    <w:rsid w:val="0025630F"/>
    <w:rsid w:val="0025680E"/>
    <w:rsid w:val="0026048D"/>
    <w:rsid w:val="0026057C"/>
    <w:rsid w:val="00263BE3"/>
    <w:rsid w:val="00266D01"/>
    <w:rsid w:val="002703C4"/>
    <w:rsid w:val="00271089"/>
    <w:rsid w:val="0027162B"/>
    <w:rsid w:val="00274174"/>
    <w:rsid w:val="002763EF"/>
    <w:rsid w:val="002806AC"/>
    <w:rsid w:val="002814AA"/>
    <w:rsid w:val="00282718"/>
    <w:rsid w:val="00283414"/>
    <w:rsid w:val="002849E5"/>
    <w:rsid w:val="00284BCB"/>
    <w:rsid w:val="00285C63"/>
    <w:rsid w:val="0028618C"/>
    <w:rsid w:val="00286C01"/>
    <w:rsid w:val="00291053"/>
    <w:rsid w:val="00291429"/>
    <w:rsid w:val="002928C6"/>
    <w:rsid w:val="002937E4"/>
    <w:rsid w:val="00293EF2"/>
    <w:rsid w:val="00295825"/>
    <w:rsid w:val="00295A87"/>
    <w:rsid w:val="00295B3A"/>
    <w:rsid w:val="002960B5"/>
    <w:rsid w:val="002A2BC5"/>
    <w:rsid w:val="002A3519"/>
    <w:rsid w:val="002A3C19"/>
    <w:rsid w:val="002A726D"/>
    <w:rsid w:val="002A7AE3"/>
    <w:rsid w:val="002A7CE4"/>
    <w:rsid w:val="002B01EF"/>
    <w:rsid w:val="002B2111"/>
    <w:rsid w:val="002B25FA"/>
    <w:rsid w:val="002B3619"/>
    <w:rsid w:val="002B3E43"/>
    <w:rsid w:val="002B4B7A"/>
    <w:rsid w:val="002C1557"/>
    <w:rsid w:val="002C1AE6"/>
    <w:rsid w:val="002C350F"/>
    <w:rsid w:val="002C5BDE"/>
    <w:rsid w:val="002C6D72"/>
    <w:rsid w:val="002D027A"/>
    <w:rsid w:val="002D10E5"/>
    <w:rsid w:val="002D11CD"/>
    <w:rsid w:val="002D14BA"/>
    <w:rsid w:val="002D17A1"/>
    <w:rsid w:val="002D27D9"/>
    <w:rsid w:val="002D3A18"/>
    <w:rsid w:val="002D72E5"/>
    <w:rsid w:val="002E0586"/>
    <w:rsid w:val="002E05E0"/>
    <w:rsid w:val="002E0EC2"/>
    <w:rsid w:val="002E5315"/>
    <w:rsid w:val="002E5806"/>
    <w:rsid w:val="002E65D3"/>
    <w:rsid w:val="002E7C99"/>
    <w:rsid w:val="002E7F83"/>
    <w:rsid w:val="002F308A"/>
    <w:rsid w:val="002F466F"/>
    <w:rsid w:val="002F52F7"/>
    <w:rsid w:val="002F5DA3"/>
    <w:rsid w:val="002F743F"/>
    <w:rsid w:val="002F7D01"/>
    <w:rsid w:val="00300781"/>
    <w:rsid w:val="00301419"/>
    <w:rsid w:val="00302FFC"/>
    <w:rsid w:val="003039F9"/>
    <w:rsid w:val="00304FA4"/>
    <w:rsid w:val="003053BB"/>
    <w:rsid w:val="00305CCB"/>
    <w:rsid w:val="0030632A"/>
    <w:rsid w:val="00306CCA"/>
    <w:rsid w:val="00310AA1"/>
    <w:rsid w:val="00313673"/>
    <w:rsid w:val="00313D4C"/>
    <w:rsid w:val="00315813"/>
    <w:rsid w:val="00315C77"/>
    <w:rsid w:val="003174AA"/>
    <w:rsid w:val="003239CA"/>
    <w:rsid w:val="003254DA"/>
    <w:rsid w:val="003260D4"/>
    <w:rsid w:val="003261C8"/>
    <w:rsid w:val="00327C6C"/>
    <w:rsid w:val="003307EA"/>
    <w:rsid w:val="0033234F"/>
    <w:rsid w:val="003332C0"/>
    <w:rsid w:val="0033596D"/>
    <w:rsid w:val="003359C6"/>
    <w:rsid w:val="00337206"/>
    <w:rsid w:val="00340038"/>
    <w:rsid w:val="00340A4F"/>
    <w:rsid w:val="00341A21"/>
    <w:rsid w:val="00345D12"/>
    <w:rsid w:val="0035261E"/>
    <w:rsid w:val="00360D79"/>
    <w:rsid w:val="00363AD5"/>
    <w:rsid w:val="00367C92"/>
    <w:rsid w:val="0037059E"/>
    <w:rsid w:val="003718B6"/>
    <w:rsid w:val="00371DD1"/>
    <w:rsid w:val="003723FB"/>
    <w:rsid w:val="003743EE"/>
    <w:rsid w:val="00375488"/>
    <w:rsid w:val="00376153"/>
    <w:rsid w:val="003809B3"/>
    <w:rsid w:val="00380D4D"/>
    <w:rsid w:val="00383816"/>
    <w:rsid w:val="00385FD5"/>
    <w:rsid w:val="003863F9"/>
    <w:rsid w:val="00386881"/>
    <w:rsid w:val="00386E88"/>
    <w:rsid w:val="00390547"/>
    <w:rsid w:val="003909E0"/>
    <w:rsid w:val="00391219"/>
    <w:rsid w:val="00391673"/>
    <w:rsid w:val="003922D5"/>
    <w:rsid w:val="00393687"/>
    <w:rsid w:val="00393D6D"/>
    <w:rsid w:val="00394812"/>
    <w:rsid w:val="00394A6A"/>
    <w:rsid w:val="00395AFF"/>
    <w:rsid w:val="003966FF"/>
    <w:rsid w:val="003A2363"/>
    <w:rsid w:val="003A7C62"/>
    <w:rsid w:val="003B242B"/>
    <w:rsid w:val="003B2877"/>
    <w:rsid w:val="003B2E00"/>
    <w:rsid w:val="003B3330"/>
    <w:rsid w:val="003B7E42"/>
    <w:rsid w:val="003C00CC"/>
    <w:rsid w:val="003C0A23"/>
    <w:rsid w:val="003C0F8B"/>
    <w:rsid w:val="003C3ABF"/>
    <w:rsid w:val="003C54E5"/>
    <w:rsid w:val="003D05BA"/>
    <w:rsid w:val="003D0C05"/>
    <w:rsid w:val="003D1D1D"/>
    <w:rsid w:val="003D20D7"/>
    <w:rsid w:val="003D51CA"/>
    <w:rsid w:val="003D7DD6"/>
    <w:rsid w:val="003E035C"/>
    <w:rsid w:val="003E04D1"/>
    <w:rsid w:val="003E1D48"/>
    <w:rsid w:val="003E2E0B"/>
    <w:rsid w:val="003E3068"/>
    <w:rsid w:val="003E3371"/>
    <w:rsid w:val="003E3711"/>
    <w:rsid w:val="003E3907"/>
    <w:rsid w:val="003E6D91"/>
    <w:rsid w:val="003F034E"/>
    <w:rsid w:val="003F1259"/>
    <w:rsid w:val="003F1648"/>
    <w:rsid w:val="003F2667"/>
    <w:rsid w:val="003F27E1"/>
    <w:rsid w:val="003F51B3"/>
    <w:rsid w:val="003F6BE0"/>
    <w:rsid w:val="00400AC0"/>
    <w:rsid w:val="004031A0"/>
    <w:rsid w:val="00404829"/>
    <w:rsid w:val="004060F9"/>
    <w:rsid w:val="00412913"/>
    <w:rsid w:val="00412AAF"/>
    <w:rsid w:val="00413B17"/>
    <w:rsid w:val="00414678"/>
    <w:rsid w:val="00417393"/>
    <w:rsid w:val="00417872"/>
    <w:rsid w:val="004202DD"/>
    <w:rsid w:val="004235C5"/>
    <w:rsid w:val="004240DE"/>
    <w:rsid w:val="00424EE2"/>
    <w:rsid w:val="0042602C"/>
    <w:rsid w:val="00426056"/>
    <w:rsid w:val="00427907"/>
    <w:rsid w:val="004329E9"/>
    <w:rsid w:val="00435006"/>
    <w:rsid w:val="004355DE"/>
    <w:rsid w:val="004378A2"/>
    <w:rsid w:val="00437E8C"/>
    <w:rsid w:val="00440E4E"/>
    <w:rsid w:val="004425DE"/>
    <w:rsid w:val="004440CC"/>
    <w:rsid w:val="00446185"/>
    <w:rsid w:val="004465FC"/>
    <w:rsid w:val="004502CC"/>
    <w:rsid w:val="0045074F"/>
    <w:rsid w:val="00451B3C"/>
    <w:rsid w:val="00453CB6"/>
    <w:rsid w:val="00455890"/>
    <w:rsid w:val="0045656C"/>
    <w:rsid w:val="00456636"/>
    <w:rsid w:val="00456E27"/>
    <w:rsid w:val="00460C02"/>
    <w:rsid w:val="0046245A"/>
    <w:rsid w:val="0046299B"/>
    <w:rsid w:val="00463093"/>
    <w:rsid w:val="00471733"/>
    <w:rsid w:val="004736E1"/>
    <w:rsid w:val="0047522C"/>
    <w:rsid w:val="004752A0"/>
    <w:rsid w:val="004755B6"/>
    <w:rsid w:val="00475BE3"/>
    <w:rsid w:val="004770C3"/>
    <w:rsid w:val="00477E2A"/>
    <w:rsid w:val="00480609"/>
    <w:rsid w:val="004809AD"/>
    <w:rsid w:val="00482C8B"/>
    <w:rsid w:val="004839CD"/>
    <w:rsid w:val="00484109"/>
    <w:rsid w:val="00484664"/>
    <w:rsid w:val="00486AFE"/>
    <w:rsid w:val="00486CE3"/>
    <w:rsid w:val="004871F9"/>
    <w:rsid w:val="00491BD0"/>
    <w:rsid w:val="00495F76"/>
    <w:rsid w:val="0049702F"/>
    <w:rsid w:val="004A1CBB"/>
    <w:rsid w:val="004A1ED4"/>
    <w:rsid w:val="004A28A9"/>
    <w:rsid w:val="004A3D99"/>
    <w:rsid w:val="004A555A"/>
    <w:rsid w:val="004A650B"/>
    <w:rsid w:val="004A76CC"/>
    <w:rsid w:val="004A7DEB"/>
    <w:rsid w:val="004B0D0E"/>
    <w:rsid w:val="004B177B"/>
    <w:rsid w:val="004B1B51"/>
    <w:rsid w:val="004B2228"/>
    <w:rsid w:val="004B24C2"/>
    <w:rsid w:val="004B3019"/>
    <w:rsid w:val="004B4577"/>
    <w:rsid w:val="004B6A4B"/>
    <w:rsid w:val="004B79D9"/>
    <w:rsid w:val="004C2CA5"/>
    <w:rsid w:val="004C469C"/>
    <w:rsid w:val="004C5452"/>
    <w:rsid w:val="004C5A97"/>
    <w:rsid w:val="004C74AA"/>
    <w:rsid w:val="004C7E25"/>
    <w:rsid w:val="004D0E2B"/>
    <w:rsid w:val="004D2709"/>
    <w:rsid w:val="004D2AF6"/>
    <w:rsid w:val="004D4915"/>
    <w:rsid w:val="004D57B4"/>
    <w:rsid w:val="004E1035"/>
    <w:rsid w:val="004E4D51"/>
    <w:rsid w:val="004E75D5"/>
    <w:rsid w:val="004F02EA"/>
    <w:rsid w:val="004F1C18"/>
    <w:rsid w:val="004F2A79"/>
    <w:rsid w:val="004F2D6E"/>
    <w:rsid w:val="004F338D"/>
    <w:rsid w:val="004F3588"/>
    <w:rsid w:val="004F43C5"/>
    <w:rsid w:val="004F63A9"/>
    <w:rsid w:val="00501993"/>
    <w:rsid w:val="00501FA6"/>
    <w:rsid w:val="00502B32"/>
    <w:rsid w:val="0050582C"/>
    <w:rsid w:val="00505F88"/>
    <w:rsid w:val="00516853"/>
    <w:rsid w:val="00520FED"/>
    <w:rsid w:val="00522A65"/>
    <w:rsid w:val="00522C6B"/>
    <w:rsid w:val="0052366E"/>
    <w:rsid w:val="00524D82"/>
    <w:rsid w:val="005261E0"/>
    <w:rsid w:val="0052779E"/>
    <w:rsid w:val="00527C69"/>
    <w:rsid w:val="005317BD"/>
    <w:rsid w:val="00531886"/>
    <w:rsid w:val="00533AD1"/>
    <w:rsid w:val="00535105"/>
    <w:rsid w:val="00536E17"/>
    <w:rsid w:val="005375C7"/>
    <w:rsid w:val="00542622"/>
    <w:rsid w:val="00543172"/>
    <w:rsid w:val="00544755"/>
    <w:rsid w:val="00544834"/>
    <w:rsid w:val="0054712E"/>
    <w:rsid w:val="00547BD1"/>
    <w:rsid w:val="00551133"/>
    <w:rsid w:val="005512A1"/>
    <w:rsid w:val="005516A2"/>
    <w:rsid w:val="005529DC"/>
    <w:rsid w:val="00556AB9"/>
    <w:rsid w:val="005579FD"/>
    <w:rsid w:val="00557B86"/>
    <w:rsid w:val="00560534"/>
    <w:rsid w:val="00562C86"/>
    <w:rsid w:val="00564AF0"/>
    <w:rsid w:val="00567749"/>
    <w:rsid w:val="00572A64"/>
    <w:rsid w:val="0057517F"/>
    <w:rsid w:val="005757CB"/>
    <w:rsid w:val="005772B4"/>
    <w:rsid w:val="005803E3"/>
    <w:rsid w:val="0058074D"/>
    <w:rsid w:val="00583107"/>
    <w:rsid w:val="00584D0A"/>
    <w:rsid w:val="00585047"/>
    <w:rsid w:val="0058508D"/>
    <w:rsid w:val="005923E3"/>
    <w:rsid w:val="00593F38"/>
    <w:rsid w:val="00594286"/>
    <w:rsid w:val="00597877"/>
    <w:rsid w:val="00597C85"/>
    <w:rsid w:val="00597EC6"/>
    <w:rsid w:val="005A2A04"/>
    <w:rsid w:val="005A33FE"/>
    <w:rsid w:val="005A4DBD"/>
    <w:rsid w:val="005A6875"/>
    <w:rsid w:val="005A6A12"/>
    <w:rsid w:val="005A72D9"/>
    <w:rsid w:val="005A7834"/>
    <w:rsid w:val="005B16CC"/>
    <w:rsid w:val="005B3310"/>
    <w:rsid w:val="005B61AF"/>
    <w:rsid w:val="005B630A"/>
    <w:rsid w:val="005B722E"/>
    <w:rsid w:val="005C082F"/>
    <w:rsid w:val="005C137B"/>
    <w:rsid w:val="005C210B"/>
    <w:rsid w:val="005C2208"/>
    <w:rsid w:val="005C2A5D"/>
    <w:rsid w:val="005C334C"/>
    <w:rsid w:val="005C6307"/>
    <w:rsid w:val="005C7659"/>
    <w:rsid w:val="005D1672"/>
    <w:rsid w:val="005D1A31"/>
    <w:rsid w:val="005D456A"/>
    <w:rsid w:val="005D60F6"/>
    <w:rsid w:val="005D6A82"/>
    <w:rsid w:val="005D77F9"/>
    <w:rsid w:val="005E055F"/>
    <w:rsid w:val="005E140D"/>
    <w:rsid w:val="005E3989"/>
    <w:rsid w:val="005E48BE"/>
    <w:rsid w:val="005E5B20"/>
    <w:rsid w:val="005E6029"/>
    <w:rsid w:val="005E73FC"/>
    <w:rsid w:val="005F0CF9"/>
    <w:rsid w:val="005F1F74"/>
    <w:rsid w:val="005F22C6"/>
    <w:rsid w:val="005F274C"/>
    <w:rsid w:val="005F3D4A"/>
    <w:rsid w:val="005F52E2"/>
    <w:rsid w:val="005F6F0C"/>
    <w:rsid w:val="005F769C"/>
    <w:rsid w:val="00601038"/>
    <w:rsid w:val="006067FF"/>
    <w:rsid w:val="00613848"/>
    <w:rsid w:val="00613ED5"/>
    <w:rsid w:val="006144AA"/>
    <w:rsid w:val="006161DD"/>
    <w:rsid w:val="00616B9F"/>
    <w:rsid w:val="00616C48"/>
    <w:rsid w:val="0061743F"/>
    <w:rsid w:val="006174A9"/>
    <w:rsid w:val="00624ACA"/>
    <w:rsid w:val="00627125"/>
    <w:rsid w:val="00627297"/>
    <w:rsid w:val="006278BE"/>
    <w:rsid w:val="00627E8D"/>
    <w:rsid w:val="006302F6"/>
    <w:rsid w:val="00630516"/>
    <w:rsid w:val="00631995"/>
    <w:rsid w:val="0063276A"/>
    <w:rsid w:val="006333BA"/>
    <w:rsid w:val="00633642"/>
    <w:rsid w:val="00634600"/>
    <w:rsid w:val="00636A78"/>
    <w:rsid w:val="0064186A"/>
    <w:rsid w:val="00641C51"/>
    <w:rsid w:val="00641EFE"/>
    <w:rsid w:val="006428B5"/>
    <w:rsid w:val="00644828"/>
    <w:rsid w:val="00644D3A"/>
    <w:rsid w:val="00644EED"/>
    <w:rsid w:val="00646168"/>
    <w:rsid w:val="00646812"/>
    <w:rsid w:val="00647600"/>
    <w:rsid w:val="00650159"/>
    <w:rsid w:val="00650F2E"/>
    <w:rsid w:val="00651489"/>
    <w:rsid w:val="00652C98"/>
    <w:rsid w:val="0065402A"/>
    <w:rsid w:val="00656025"/>
    <w:rsid w:val="0066164D"/>
    <w:rsid w:val="00661AE9"/>
    <w:rsid w:val="00661B48"/>
    <w:rsid w:val="0066263B"/>
    <w:rsid w:val="006645EB"/>
    <w:rsid w:val="006650A7"/>
    <w:rsid w:val="00667BF6"/>
    <w:rsid w:val="00672228"/>
    <w:rsid w:val="00676296"/>
    <w:rsid w:val="00677759"/>
    <w:rsid w:val="00680210"/>
    <w:rsid w:val="006803B2"/>
    <w:rsid w:val="00681A90"/>
    <w:rsid w:val="00681BB2"/>
    <w:rsid w:val="00684C2F"/>
    <w:rsid w:val="0068572C"/>
    <w:rsid w:val="00685B82"/>
    <w:rsid w:val="0068675D"/>
    <w:rsid w:val="006872A0"/>
    <w:rsid w:val="00690037"/>
    <w:rsid w:val="0069129A"/>
    <w:rsid w:val="006915B2"/>
    <w:rsid w:val="0069293D"/>
    <w:rsid w:val="00692F6F"/>
    <w:rsid w:val="00695E9D"/>
    <w:rsid w:val="0069718E"/>
    <w:rsid w:val="006A00BB"/>
    <w:rsid w:val="006A1079"/>
    <w:rsid w:val="006A39A7"/>
    <w:rsid w:val="006A40B9"/>
    <w:rsid w:val="006A5ACA"/>
    <w:rsid w:val="006A64F0"/>
    <w:rsid w:val="006A65E6"/>
    <w:rsid w:val="006A72A8"/>
    <w:rsid w:val="006A746C"/>
    <w:rsid w:val="006B0A8B"/>
    <w:rsid w:val="006B0DFC"/>
    <w:rsid w:val="006B164C"/>
    <w:rsid w:val="006B34EF"/>
    <w:rsid w:val="006B478A"/>
    <w:rsid w:val="006B615E"/>
    <w:rsid w:val="006B6373"/>
    <w:rsid w:val="006B6FDD"/>
    <w:rsid w:val="006B6FFA"/>
    <w:rsid w:val="006B73E5"/>
    <w:rsid w:val="006C54BF"/>
    <w:rsid w:val="006D1097"/>
    <w:rsid w:val="006D2AF7"/>
    <w:rsid w:val="006D36BC"/>
    <w:rsid w:val="006D3E02"/>
    <w:rsid w:val="006D7102"/>
    <w:rsid w:val="006E1B1E"/>
    <w:rsid w:val="006E2916"/>
    <w:rsid w:val="006E4676"/>
    <w:rsid w:val="006E5EBB"/>
    <w:rsid w:val="006E7FD5"/>
    <w:rsid w:val="006F0789"/>
    <w:rsid w:val="006F0B9C"/>
    <w:rsid w:val="006F1160"/>
    <w:rsid w:val="006F5585"/>
    <w:rsid w:val="006F6464"/>
    <w:rsid w:val="006F6571"/>
    <w:rsid w:val="007016AC"/>
    <w:rsid w:val="00702A79"/>
    <w:rsid w:val="00703649"/>
    <w:rsid w:val="00706AC8"/>
    <w:rsid w:val="00710844"/>
    <w:rsid w:val="00710FDA"/>
    <w:rsid w:val="007116C0"/>
    <w:rsid w:val="00711E10"/>
    <w:rsid w:val="00711EA4"/>
    <w:rsid w:val="007146C1"/>
    <w:rsid w:val="007169E8"/>
    <w:rsid w:val="007208CB"/>
    <w:rsid w:val="007211A3"/>
    <w:rsid w:val="0072130D"/>
    <w:rsid w:val="0072151E"/>
    <w:rsid w:val="00723902"/>
    <w:rsid w:val="0072453B"/>
    <w:rsid w:val="00724558"/>
    <w:rsid w:val="00733C60"/>
    <w:rsid w:val="00736E4E"/>
    <w:rsid w:val="00737AAA"/>
    <w:rsid w:val="00737BD4"/>
    <w:rsid w:val="0074122F"/>
    <w:rsid w:val="00741D4C"/>
    <w:rsid w:val="00742FBA"/>
    <w:rsid w:val="00743C42"/>
    <w:rsid w:val="0074454C"/>
    <w:rsid w:val="007452D7"/>
    <w:rsid w:val="00745E83"/>
    <w:rsid w:val="00747A6D"/>
    <w:rsid w:val="0075092E"/>
    <w:rsid w:val="00750AF8"/>
    <w:rsid w:val="00751261"/>
    <w:rsid w:val="00751EB8"/>
    <w:rsid w:val="00754845"/>
    <w:rsid w:val="00755373"/>
    <w:rsid w:val="0075610E"/>
    <w:rsid w:val="007601DE"/>
    <w:rsid w:val="0076070C"/>
    <w:rsid w:val="00761F85"/>
    <w:rsid w:val="00761FBA"/>
    <w:rsid w:val="00762BAA"/>
    <w:rsid w:val="007630F4"/>
    <w:rsid w:val="007654A8"/>
    <w:rsid w:val="007718FB"/>
    <w:rsid w:val="0077211F"/>
    <w:rsid w:val="00773BC1"/>
    <w:rsid w:val="00774D4E"/>
    <w:rsid w:val="007765DA"/>
    <w:rsid w:val="0077794A"/>
    <w:rsid w:val="00777A1F"/>
    <w:rsid w:val="007803BE"/>
    <w:rsid w:val="00780DCF"/>
    <w:rsid w:val="00781C5C"/>
    <w:rsid w:val="00783F1A"/>
    <w:rsid w:val="00784061"/>
    <w:rsid w:val="00784273"/>
    <w:rsid w:val="00785194"/>
    <w:rsid w:val="00796170"/>
    <w:rsid w:val="007977D7"/>
    <w:rsid w:val="00797E3F"/>
    <w:rsid w:val="00797FDB"/>
    <w:rsid w:val="007A0AF8"/>
    <w:rsid w:val="007A260E"/>
    <w:rsid w:val="007A3AF7"/>
    <w:rsid w:val="007A42D2"/>
    <w:rsid w:val="007A4943"/>
    <w:rsid w:val="007A5761"/>
    <w:rsid w:val="007A5FC9"/>
    <w:rsid w:val="007A751E"/>
    <w:rsid w:val="007A79D9"/>
    <w:rsid w:val="007B1292"/>
    <w:rsid w:val="007B19FC"/>
    <w:rsid w:val="007B30BF"/>
    <w:rsid w:val="007B408E"/>
    <w:rsid w:val="007B4AB7"/>
    <w:rsid w:val="007B4E73"/>
    <w:rsid w:val="007B619E"/>
    <w:rsid w:val="007B697C"/>
    <w:rsid w:val="007C01F8"/>
    <w:rsid w:val="007C2DDC"/>
    <w:rsid w:val="007C49F7"/>
    <w:rsid w:val="007C7398"/>
    <w:rsid w:val="007D2CB0"/>
    <w:rsid w:val="007D2CBD"/>
    <w:rsid w:val="007D32A1"/>
    <w:rsid w:val="007D4C9E"/>
    <w:rsid w:val="007D6A18"/>
    <w:rsid w:val="007D6AE3"/>
    <w:rsid w:val="007D772C"/>
    <w:rsid w:val="007E0ED4"/>
    <w:rsid w:val="007E1A97"/>
    <w:rsid w:val="007E2B4F"/>
    <w:rsid w:val="007E3AEE"/>
    <w:rsid w:val="007E4F4A"/>
    <w:rsid w:val="007E5D27"/>
    <w:rsid w:val="007E71A5"/>
    <w:rsid w:val="007F185D"/>
    <w:rsid w:val="007F2D27"/>
    <w:rsid w:val="007F521F"/>
    <w:rsid w:val="007F68B7"/>
    <w:rsid w:val="008000CC"/>
    <w:rsid w:val="00801D66"/>
    <w:rsid w:val="008020DB"/>
    <w:rsid w:val="008039F4"/>
    <w:rsid w:val="00804002"/>
    <w:rsid w:val="00804E0A"/>
    <w:rsid w:val="00805AAA"/>
    <w:rsid w:val="00807EF4"/>
    <w:rsid w:val="00810546"/>
    <w:rsid w:val="00812261"/>
    <w:rsid w:val="0081286F"/>
    <w:rsid w:val="00813598"/>
    <w:rsid w:val="00813765"/>
    <w:rsid w:val="00813C91"/>
    <w:rsid w:val="00813F69"/>
    <w:rsid w:val="00813FCD"/>
    <w:rsid w:val="00814E4A"/>
    <w:rsid w:val="00815B4C"/>
    <w:rsid w:val="00815F42"/>
    <w:rsid w:val="00816FFD"/>
    <w:rsid w:val="00817221"/>
    <w:rsid w:val="00820D57"/>
    <w:rsid w:val="00821081"/>
    <w:rsid w:val="0082539F"/>
    <w:rsid w:val="008333AE"/>
    <w:rsid w:val="0083349D"/>
    <w:rsid w:val="00837BD7"/>
    <w:rsid w:val="008409F4"/>
    <w:rsid w:val="00843A1E"/>
    <w:rsid w:val="00844C42"/>
    <w:rsid w:val="008458F7"/>
    <w:rsid w:val="00846661"/>
    <w:rsid w:val="00846A1E"/>
    <w:rsid w:val="00846F0F"/>
    <w:rsid w:val="00846F49"/>
    <w:rsid w:val="00847377"/>
    <w:rsid w:val="00850333"/>
    <w:rsid w:val="00850CF0"/>
    <w:rsid w:val="008529FF"/>
    <w:rsid w:val="0085387D"/>
    <w:rsid w:val="00853B4F"/>
    <w:rsid w:val="00853FED"/>
    <w:rsid w:val="00854151"/>
    <w:rsid w:val="008545E4"/>
    <w:rsid w:val="0085471B"/>
    <w:rsid w:val="00855AAC"/>
    <w:rsid w:val="008604BE"/>
    <w:rsid w:val="008614D2"/>
    <w:rsid w:val="008624C0"/>
    <w:rsid w:val="00862B03"/>
    <w:rsid w:val="008632A6"/>
    <w:rsid w:val="00864763"/>
    <w:rsid w:val="00864CE3"/>
    <w:rsid w:val="0086531F"/>
    <w:rsid w:val="00865A55"/>
    <w:rsid w:val="00866071"/>
    <w:rsid w:val="008664F6"/>
    <w:rsid w:val="008668CE"/>
    <w:rsid w:val="00871707"/>
    <w:rsid w:val="00873A78"/>
    <w:rsid w:val="00873C67"/>
    <w:rsid w:val="00874032"/>
    <w:rsid w:val="00874333"/>
    <w:rsid w:val="00874680"/>
    <w:rsid w:val="00877CF4"/>
    <w:rsid w:val="00881C89"/>
    <w:rsid w:val="0088212E"/>
    <w:rsid w:val="0088237B"/>
    <w:rsid w:val="00882676"/>
    <w:rsid w:val="00882F19"/>
    <w:rsid w:val="00883237"/>
    <w:rsid w:val="008837DF"/>
    <w:rsid w:val="00885793"/>
    <w:rsid w:val="00885DE1"/>
    <w:rsid w:val="0088719C"/>
    <w:rsid w:val="008927B1"/>
    <w:rsid w:val="008945D2"/>
    <w:rsid w:val="00894C54"/>
    <w:rsid w:val="00896D5E"/>
    <w:rsid w:val="00897535"/>
    <w:rsid w:val="008A1143"/>
    <w:rsid w:val="008A19E0"/>
    <w:rsid w:val="008A1DA4"/>
    <w:rsid w:val="008A201F"/>
    <w:rsid w:val="008A2E6D"/>
    <w:rsid w:val="008A40D3"/>
    <w:rsid w:val="008B1768"/>
    <w:rsid w:val="008B5265"/>
    <w:rsid w:val="008B78A7"/>
    <w:rsid w:val="008B7ED3"/>
    <w:rsid w:val="008C06BD"/>
    <w:rsid w:val="008C20DD"/>
    <w:rsid w:val="008C37DF"/>
    <w:rsid w:val="008C5350"/>
    <w:rsid w:val="008C6B1E"/>
    <w:rsid w:val="008C6F7E"/>
    <w:rsid w:val="008C770E"/>
    <w:rsid w:val="008C796A"/>
    <w:rsid w:val="008D1B32"/>
    <w:rsid w:val="008D4219"/>
    <w:rsid w:val="008D7BD7"/>
    <w:rsid w:val="008D7BE4"/>
    <w:rsid w:val="008D7CCE"/>
    <w:rsid w:val="008E353F"/>
    <w:rsid w:val="008E3CFC"/>
    <w:rsid w:val="008E4170"/>
    <w:rsid w:val="008F2504"/>
    <w:rsid w:val="008F3802"/>
    <w:rsid w:val="008F4051"/>
    <w:rsid w:val="008F4367"/>
    <w:rsid w:val="008F455D"/>
    <w:rsid w:val="008F46F6"/>
    <w:rsid w:val="008F58FC"/>
    <w:rsid w:val="00900579"/>
    <w:rsid w:val="00901049"/>
    <w:rsid w:val="009048E3"/>
    <w:rsid w:val="00906D66"/>
    <w:rsid w:val="00907518"/>
    <w:rsid w:val="00913802"/>
    <w:rsid w:val="00913C51"/>
    <w:rsid w:val="0091594A"/>
    <w:rsid w:val="00915D2D"/>
    <w:rsid w:val="00917D35"/>
    <w:rsid w:val="009209E2"/>
    <w:rsid w:val="00920AFB"/>
    <w:rsid w:val="0092445F"/>
    <w:rsid w:val="009244BB"/>
    <w:rsid w:val="00924E29"/>
    <w:rsid w:val="00925CF6"/>
    <w:rsid w:val="00926967"/>
    <w:rsid w:val="00927923"/>
    <w:rsid w:val="00931AFD"/>
    <w:rsid w:val="00931C8F"/>
    <w:rsid w:val="00931CED"/>
    <w:rsid w:val="0093321D"/>
    <w:rsid w:val="00933CCA"/>
    <w:rsid w:val="00935222"/>
    <w:rsid w:val="009353CC"/>
    <w:rsid w:val="00936DD6"/>
    <w:rsid w:val="009403AE"/>
    <w:rsid w:val="00940C96"/>
    <w:rsid w:val="00940EAD"/>
    <w:rsid w:val="00944888"/>
    <w:rsid w:val="00944EE8"/>
    <w:rsid w:val="00950499"/>
    <w:rsid w:val="00950949"/>
    <w:rsid w:val="00950AA5"/>
    <w:rsid w:val="0095104B"/>
    <w:rsid w:val="009524A8"/>
    <w:rsid w:val="009532A4"/>
    <w:rsid w:val="00953730"/>
    <w:rsid w:val="00953A27"/>
    <w:rsid w:val="009554C8"/>
    <w:rsid w:val="00956228"/>
    <w:rsid w:val="009568FB"/>
    <w:rsid w:val="00956FB8"/>
    <w:rsid w:val="00960D20"/>
    <w:rsid w:val="00962E96"/>
    <w:rsid w:val="00965061"/>
    <w:rsid w:val="0096605B"/>
    <w:rsid w:val="00971668"/>
    <w:rsid w:val="009720A7"/>
    <w:rsid w:val="00972532"/>
    <w:rsid w:val="00972ED3"/>
    <w:rsid w:val="009741E0"/>
    <w:rsid w:val="009743D7"/>
    <w:rsid w:val="00974968"/>
    <w:rsid w:val="0097499E"/>
    <w:rsid w:val="00974F0A"/>
    <w:rsid w:val="009764AA"/>
    <w:rsid w:val="00977935"/>
    <w:rsid w:val="00980B43"/>
    <w:rsid w:val="0098156D"/>
    <w:rsid w:val="00981BE8"/>
    <w:rsid w:val="00982925"/>
    <w:rsid w:val="00984F7F"/>
    <w:rsid w:val="009855BE"/>
    <w:rsid w:val="00986214"/>
    <w:rsid w:val="00991294"/>
    <w:rsid w:val="00994A88"/>
    <w:rsid w:val="0099542A"/>
    <w:rsid w:val="00997D9D"/>
    <w:rsid w:val="009A25AB"/>
    <w:rsid w:val="009A3FAC"/>
    <w:rsid w:val="009A40B4"/>
    <w:rsid w:val="009A4826"/>
    <w:rsid w:val="009A59CB"/>
    <w:rsid w:val="009B028F"/>
    <w:rsid w:val="009B06F5"/>
    <w:rsid w:val="009B1335"/>
    <w:rsid w:val="009B28D5"/>
    <w:rsid w:val="009B30A3"/>
    <w:rsid w:val="009B3801"/>
    <w:rsid w:val="009B3A88"/>
    <w:rsid w:val="009B499A"/>
    <w:rsid w:val="009B6310"/>
    <w:rsid w:val="009B6788"/>
    <w:rsid w:val="009C0DF6"/>
    <w:rsid w:val="009C2621"/>
    <w:rsid w:val="009C2E92"/>
    <w:rsid w:val="009C31BB"/>
    <w:rsid w:val="009C39F3"/>
    <w:rsid w:val="009C4744"/>
    <w:rsid w:val="009C59A4"/>
    <w:rsid w:val="009C6DAE"/>
    <w:rsid w:val="009C6DFB"/>
    <w:rsid w:val="009C78DF"/>
    <w:rsid w:val="009D1063"/>
    <w:rsid w:val="009D41F7"/>
    <w:rsid w:val="009D6A70"/>
    <w:rsid w:val="009D6D18"/>
    <w:rsid w:val="009D7935"/>
    <w:rsid w:val="009E022E"/>
    <w:rsid w:val="009E370D"/>
    <w:rsid w:val="009E4A0F"/>
    <w:rsid w:val="009E5251"/>
    <w:rsid w:val="009E7B05"/>
    <w:rsid w:val="009F10D4"/>
    <w:rsid w:val="009F1F3D"/>
    <w:rsid w:val="009F2315"/>
    <w:rsid w:val="009F3A51"/>
    <w:rsid w:val="009F4126"/>
    <w:rsid w:val="009F45A7"/>
    <w:rsid w:val="009F5273"/>
    <w:rsid w:val="009F537F"/>
    <w:rsid w:val="009F5397"/>
    <w:rsid w:val="00A01543"/>
    <w:rsid w:val="00A03309"/>
    <w:rsid w:val="00A05F0E"/>
    <w:rsid w:val="00A0676D"/>
    <w:rsid w:val="00A0755D"/>
    <w:rsid w:val="00A11F9A"/>
    <w:rsid w:val="00A1315B"/>
    <w:rsid w:val="00A14F6D"/>
    <w:rsid w:val="00A15B4B"/>
    <w:rsid w:val="00A17AEF"/>
    <w:rsid w:val="00A217AC"/>
    <w:rsid w:val="00A22492"/>
    <w:rsid w:val="00A23437"/>
    <w:rsid w:val="00A24389"/>
    <w:rsid w:val="00A24FFC"/>
    <w:rsid w:val="00A273CD"/>
    <w:rsid w:val="00A27640"/>
    <w:rsid w:val="00A312D4"/>
    <w:rsid w:val="00A32E5D"/>
    <w:rsid w:val="00A33140"/>
    <w:rsid w:val="00A359E1"/>
    <w:rsid w:val="00A4019B"/>
    <w:rsid w:val="00A405FD"/>
    <w:rsid w:val="00A43DC3"/>
    <w:rsid w:val="00A45046"/>
    <w:rsid w:val="00A51EE6"/>
    <w:rsid w:val="00A52578"/>
    <w:rsid w:val="00A529F4"/>
    <w:rsid w:val="00A544B9"/>
    <w:rsid w:val="00A554EC"/>
    <w:rsid w:val="00A57993"/>
    <w:rsid w:val="00A57FE1"/>
    <w:rsid w:val="00A61420"/>
    <w:rsid w:val="00A624AA"/>
    <w:rsid w:val="00A624D1"/>
    <w:rsid w:val="00A62C7C"/>
    <w:rsid w:val="00A63E25"/>
    <w:rsid w:val="00A66EF4"/>
    <w:rsid w:val="00A678AD"/>
    <w:rsid w:val="00A67AEB"/>
    <w:rsid w:val="00A67FE2"/>
    <w:rsid w:val="00A700D7"/>
    <w:rsid w:val="00A73605"/>
    <w:rsid w:val="00A742A3"/>
    <w:rsid w:val="00A773A5"/>
    <w:rsid w:val="00A84795"/>
    <w:rsid w:val="00A84AA3"/>
    <w:rsid w:val="00A84E67"/>
    <w:rsid w:val="00A85D9E"/>
    <w:rsid w:val="00A87A13"/>
    <w:rsid w:val="00A87BC0"/>
    <w:rsid w:val="00A90EED"/>
    <w:rsid w:val="00A916A1"/>
    <w:rsid w:val="00A91E5B"/>
    <w:rsid w:val="00A95781"/>
    <w:rsid w:val="00AA04D2"/>
    <w:rsid w:val="00AA1AB8"/>
    <w:rsid w:val="00AA524B"/>
    <w:rsid w:val="00AB16EB"/>
    <w:rsid w:val="00AB5A38"/>
    <w:rsid w:val="00AB5F8C"/>
    <w:rsid w:val="00AB6A49"/>
    <w:rsid w:val="00AB76EC"/>
    <w:rsid w:val="00AC0636"/>
    <w:rsid w:val="00AC1DCA"/>
    <w:rsid w:val="00AC38E2"/>
    <w:rsid w:val="00AC66ED"/>
    <w:rsid w:val="00AC78BE"/>
    <w:rsid w:val="00AD18FA"/>
    <w:rsid w:val="00AD2140"/>
    <w:rsid w:val="00AD21BF"/>
    <w:rsid w:val="00AD4CDC"/>
    <w:rsid w:val="00AD7EB6"/>
    <w:rsid w:val="00AE0051"/>
    <w:rsid w:val="00AE19EA"/>
    <w:rsid w:val="00AE45D1"/>
    <w:rsid w:val="00AE4668"/>
    <w:rsid w:val="00AE7D80"/>
    <w:rsid w:val="00AF00F5"/>
    <w:rsid w:val="00AF2587"/>
    <w:rsid w:val="00AF26EB"/>
    <w:rsid w:val="00AF3418"/>
    <w:rsid w:val="00AF3C8C"/>
    <w:rsid w:val="00AF48CA"/>
    <w:rsid w:val="00AF60EB"/>
    <w:rsid w:val="00AF6A50"/>
    <w:rsid w:val="00AF717B"/>
    <w:rsid w:val="00B01B0F"/>
    <w:rsid w:val="00B01E57"/>
    <w:rsid w:val="00B02D13"/>
    <w:rsid w:val="00B030EC"/>
    <w:rsid w:val="00B04AB4"/>
    <w:rsid w:val="00B112A2"/>
    <w:rsid w:val="00B114CD"/>
    <w:rsid w:val="00B12E94"/>
    <w:rsid w:val="00B220ED"/>
    <w:rsid w:val="00B22BFE"/>
    <w:rsid w:val="00B240F7"/>
    <w:rsid w:val="00B2426F"/>
    <w:rsid w:val="00B2784E"/>
    <w:rsid w:val="00B27F7D"/>
    <w:rsid w:val="00B304AF"/>
    <w:rsid w:val="00B32E91"/>
    <w:rsid w:val="00B330DF"/>
    <w:rsid w:val="00B333AE"/>
    <w:rsid w:val="00B33A17"/>
    <w:rsid w:val="00B34041"/>
    <w:rsid w:val="00B346C4"/>
    <w:rsid w:val="00B35D0F"/>
    <w:rsid w:val="00B3743A"/>
    <w:rsid w:val="00B42041"/>
    <w:rsid w:val="00B42588"/>
    <w:rsid w:val="00B42DE2"/>
    <w:rsid w:val="00B43C8C"/>
    <w:rsid w:val="00B444D9"/>
    <w:rsid w:val="00B477C9"/>
    <w:rsid w:val="00B510EF"/>
    <w:rsid w:val="00B52FA1"/>
    <w:rsid w:val="00B5307A"/>
    <w:rsid w:val="00B5420E"/>
    <w:rsid w:val="00B55386"/>
    <w:rsid w:val="00B55CAB"/>
    <w:rsid w:val="00B5739E"/>
    <w:rsid w:val="00B57566"/>
    <w:rsid w:val="00B60DBB"/>
    <w:rsid w:val="00B6241D"/>
    <w:rsid w:val="00B62441"/>
    <w:rsid w:val="00B62750"/>
    <w:rsid w:val="00B63812"/>
    <w:rsid w:val="00B6458A"/>
    <w:rsid w:val="00B64D4E"/>
    <w:rsid w:val="00B64D89"/>
    <w:rsid w:val="00B64E5C"/>
    <w:rsid w:val="00B65EE3"/>
    <w:rsid w:val="00B704A8"/>
    <w:rsid w:val="00B7128F"/>
    <w:rsid w:val="00B715A8"/>
    <w:rsid w:val="00B727CC"/>
    <w:rsid w:val="00B74585"/>
    <w:rsid w:val="00B74CBC"/>
    <w:rsid w:val="00B74E9D"/>
    <w:rsid w:val="00B752DA"/>
    <w:rsid w:val="00B75C0B"/>
    <w:rsid w:val="00B8066D"/>
    <w:rsid w:val="00B84546"/>
    <w:rsid w:val="00B84BA6"/>
    <w:rsid w:val="00B92ADC"/>
    <w:rsid w:val="00B935EA"/>
    <w:rsid w:val="00B946EE"/>
    <w:rsid w:val="00B964EA"/>
    <w:rsid w:val="00B969A7"/>
    <w:rsid w:val="00B9798A"/>
    <w:rsid w:val="00BA03B2"/>
    <w:rsid w:val="00BA0742"/>
    <w:rsid w:val="00BA204F"/>
    <w:rsid w:val="00BA2177"/>
    <w:rsid w:val="00BA228E"/>
    <w:rsid w:val="00BA37C8"/>
    <w:rsid w:val="00BA3B00"/>
    <w:rsid w:val="00BA444E"/>
    <w:rsid w:val="00BA4B96"/>
    <w:rsid w:val="00BA533C"/>
    <w:rsid w:val="00BA613D"/>
    <w:rsid w:val="00BA73AC"/>
    <w:rsid w:val="00BB0F68"/>
    <w:rsid w:val="00BB12F5"/>
    <w:rsid w:val="00BB2244"/>
    <w:rsid w:val="00BB31D7"/>
    <w:rsid w:val="00BB6460"/>
    <w:rsid w:val="00BB697D"/>
    <w:rsid w:val="00BB783C"/>
    <w:rsid w:val="00BB7867"/>
    <w:rsid w:val="00BB79E6"/>
    <w:rsid w:val="00BC0BCA"/>
    <w:rsid w:val="00BC29B2"/>
    <w:rsid w:val="00BC4A58"/>
    <w:rsid w:val="00BC55C9"/>
    <w:rsid w:val="00BC5968"/>
    <w:rsid w:val="00BC6947"/>
    <w:rsid w:val="00BD2CB6"/>
    <w:rsid w:val="00BD2D65"/>
    <w:rsid w:val="00BD3B91"/>
    <w:rsid w:val="00BD42A8"/>
    <w:rsid w:val="00BD5340"/>
    <w:rsid w:val="00BD7150"/>
    <w:rsid w:val="00BE0FA2"/>
    <w:rsid w:val="00BE2A03"/>
    <w:rsid w:val="00BE47C5"/>
    <w:rsid w:val="00BF0280"/>
    <w:rsid w:val="00BF1325"/>
    <w:rsid w:val="00BF23B2"/>
    <w:rsid w:val="00BF2CB5"/>
    <w:rsid w:val="00BF39A5"/>
    <w:rsid w:val="00BF3FF7"/>
    <w:rsid w:val="00BF4A2A"/>
    <w:rsid w:val="00BF4CDF"/>
    <w:rsid w:val="00BF7D5F"/>
    <w:rsid w:val="00C00696"/>
    <w:rsid w:val="00C00FF7"/>
    <w:rsid w:val="00C01251"/>
    <w:rsid w:val="00C0189D"/>
    <w:rsid w:val="00C055AB"/>
    <w:rsid w:val="00C06B27"/>
    <w:rsid w:val="00C06E0B"/>
    <w:rsid w:val="00C14428"/>
    <w:rsid w:val="00C154EA"/>
    <w:rsid w:val="00C15FB9"/>
    <w:rsid w:val="00C1743F"/>
    <w:rsid w:val="00C175C7"/>
    <w:rsid w:val="00C20FB9"/>
    <w:rsid w:val="00C21695"/>
    <w:rsid w:val="00C22630"/>
    <w:rsid w:val="00C23801"/>
    <w:rsid w:val="00C24255"/>
    <w:rsid w:val="00C243E9"/>
    <w:rsid w:val="00C30165"/>
    <w:rsid w:val="00C31980"/>
    <w:rsid w:val="00C32D79"/>
    <w:rsid w:val="00C34A88"/>
    <w:rsid w:val="00C36088"/>
    <w:rsid w:val="00C36AFD"/>
    <w:rsid w:val="00C40882"/>
    <w:rsid w:val="00C40FAD"/>
    <w:rsid w:val="00C418C1"/>
    <w:rsid w:val="00C41A52"/>
    <w:rsid w:val="00C41A94"/>
    <w:rsid w:val="00C42672"/>
    <w:rsid w:val="00C42BE8"/>
    <w:rsid w:val="00C43250"/>
    <w:rsid w:val="00C46052"/>
    <w:rsid w:val="00C47B40"/>
    <w:rsid w:val="00C47E30"/>
    <w:rsid w:val="00C50521"/>
    <w:rsid w:val="00C51225"/>
    <w:rsid w:val="00C51DFA"/>
    <w:rsid w:val="00C52887"/>
    <w:rsid w:val="00C53919"/>
    <w:rsid w:val="00C53B53"/>
    <w:rsid w:val="00C5530D"/>
    <w:rsid w:val="00C5623D"/>
    <w:rsid w:val="00C56406"/>
    <w:rsid w:val="00C56D07"/>
    <w:rsid w:val="00C570F8"/>
    <w:rsid w:val="00C64C12"/>
    <w:rsid w:val="00C64E3A"/>
    <w:rsid w:val="00C658F3"/>
    <w:rsid w:val="00C65DA2"/>
    <w:rsid w:val="00C6628F"/>
    <w:rsid w:val="00C664B1"/>
    <w:rsid w:val="00C6653B"/>
    <w:rsid w:val="00C671F0"/>
    <w:rsid w:val="00C70E6B"/>
    <w:rsid w:val="00C710DE"/>
    <w:rsid w:val="00C72518"/>
    <w:rsid w:val="00C74349"/>
    <w:rsid w:val="00C81990"/>
    <w:rsid w:val="00C81FC4"/>
    <w:rsid w:val="00C82A17"/>
    <w:rsid w:val="00C83582"/>
    <w:rsid w:val="00C90F2D"/>
    <w:rsid w:val="00C91049"/>
    <w:rsid w:val="00C91109"/>
    <w:rsid w:val="00C947D6"/>
    <w:rsid w:val="00C95772"/>
    <w:rsid w:val="00CA00E8"/>
    <w:rsid w:val="00CA2960"/>
    <w:rsid w:val="00CA337B"/>
    <w:rsid w:val="00CA3DC2"/>
    <w:rsid w:val="00CA4388"/>
    <w:rsid w:val="00CA4C72"/>
    <w:rsid w:val="00CA60C5"/>
    <w:rsid w:val="00CA6DCF"/>
    <w:rsid w:val="00CA7407"/>
    <w:rsid w:val="00CB1A58"/>
    <w:rsid w:val="00CB4F9F"/>
    <w:rsid w:val="00CB6BF0"/>
    <w:rsid w:val="00CB7F10"/>
    <w:rsid w:val="00CC1C0A"/>
    <w:rsid w:val="00CC2548"/>
    <w:rsid w:val="00CC3F73"/>
    <w:rsid w:val="00CC472D"/>
    <w:rsid w:val="00CC58A6"/>
    <w:rsid w:val="00CC6AE5"/>
    <w:rsid w:val="00CC6C7D"/>
    <w:rsid w:val="00CD4B5D"/>
    <w:rsid w:val="00CD4ECE"/>
    <w:rsid w:val="00CD53C3"/>
    <w:rsid w:val="00CD6E7D"/>
    <w:rsid w:val="00CE0212"/>
    <w:rsid w:val="00CE1658"/>
    <w:rsid w:val="00CE43B1"/>
    <w:rsid w:val="00CE66A7"/>
    <w:rsid w:val="00CE777E"/>
    <w:rsid w:val="00CF00FD"/>
    <w:rsid w:val="00CF0252"/>
    <w:rsid w:val="00CF07AC"/>
    <w:rsid w:val="00CF09E5"/>
    <w:rsid w:val="00CF176E"/>
    <w:rsid w:val="00CF189A"/>
    <w:rsid w:val="00CF3E03"/>
    <w:rsid w:val="00CF5136"/>
    <w:rsid w:val="00CF7273"/>
    <w:rsid w:val="00CF7CD4"/>
    <w:rsid w:val="00D02170"/>
    <w:rsid w:val="00D05FBA"/>
    <w:rsid w:val="00D117E6"/>
    <w:rsid w:val="00D126EF"/>
    <w:rsid w:val="00D1478B"/>
    <w:rsid w:val="00D14A65"/>
    <w:rsid w:val="00D1628B"/>
    <w:rsid w:val="00D200AC"/>
    <w:rsid w:val="00D2089A"/>
    <w:rsid w:val="00D20966"/>
    <w:rsid w:val="00D2141D"/>
    <w:rsid w:val="00D21720"/>
    <w:rsid w:val="00D2232C"/>
    <w:rsid w:val="00D23005"/>
    <w:rsid w:val="00D23984"/>
    <w:rsid w:val="00D245F3"/>
    <w:rsid w:val="00D25DA5"/>
    <w:rsid w:val="00D26BCF"/>
    <w:rsid w:val="00D26F4F"/>
    <w:rsid w:val="00D27FD4"/>
    <w:rsid w:val="00D304ED"/>
    <w:rsid w:val="00D313F2"/>
    <w:rsid w:val="00D32BA5"/>
    <w:rsid w:val="00D330F3"/>
    <w:rsid w:val="00D36703"/>
    <w:rsid w:val="00D3675B"/>
    <w:rsid w:val="00D36A54"/>
    <w:rsid w:val="00D42055"/>
    <w:rsid w:val="00D4288F"/>
    <w:rsid w:val="00D45860"/>
    <w:rsid w:val="00D4637A"/>
    <w:rsid w:val="00D502BF"/>
    <w:rsid w:val="00D56723"/>
    <w:rsid w:val="00D575EB"/>
    <w:rsid w:val="00D62A46"/>
    <w:rsid w:val="00D64842"/>
    <w:rsid w:val="00D66877"/>
    <w:rsid w:val="00D67515"/>
    <w:rsid w:val="00D67DDA"/>
    <w:rsid w:val="00D67FEB"/>
    <w:rsid w:val="00D70682"/>
    <w:rsid w:val="00D71EDC"/>
    <w:rsid w:val="00D72690"/>
    <w:rsid w:val="00D73E83"/>
    <w:rsid w:val="00D74A1B"/>
    <w:rsid w:val="00D83EA8"/>
    <w:rsid w:val="00D841CC"/>
    <w:rsid w:val="00D85185"/>
    <w:rsid w:val="00D85B34"/>
    <w:rsid w:val="00D87471"/>
    <w:rsid w:val="00D8773B"/>
    <w:rsid w:val="00D92493"/>
    <w:rsid w:val="00D92935"/>
    <w:rsid w:val="00D93407"/>
    <w:rsid w:val="00D936B1"/>
    <w:rsid w:val="00D93758"/>
    <w:rsid w:val="00D941C9"/>
    <w:rsid w:val="00D94507"/>
    <w:rsid w:val="00D9536F"/>
    <w:rsid w:val="00DA02CD"/>
    <w:rsid w:val="00DA0594"/>
    <w:rsid w:val="00DA1084"/>
    <w:rsid w:val="00DA112E"/>
    <w:rsid w:val="00DA21C7"/>
    <w:rsid w:val="00DA2496"/>
    <w:rsid w:val="00DA2982"/>
    <w:rsid w:val="00DA2D68"/>
    <w:rsid w:val="00DA3592"/>
    <w:rsid w:val="00DA4AF0"/>
    <w:rsid w:val="00DA51F5"/>
    <w:rsid w:val="00DA62C2"/>
    <w:rsid w:val="00DA7691"/>
    <w:rsid w:val="00DA78E3"/>
    <w:rsid w:val="00DA7CE9"/>
    <w:rsid w:val="00DA7EC7"/>
    <w:rsid w:val="00DB2919"/>
    <w:rsid w:val="00DB2ECF"/>
    <w:rsid w:val="00DB3FFF"/>
    <w:rsid w:val="00DB44F0"/>
    <w:rsid w:val="00DC31D6"/>
    <w:rsid w:val="00DC4B96"/>
    <w:rsid w:val="00DC4EA0"/>
    <w:rsid w:val="00DC5693"/>
    <w:rsid w:val="00DD0957"/>
    <w:rsid w:val="00DD0E43"/>
    <w:rsid w:val="00DD20C3"/>
    <w:rsid w:val="00DE0056"/>
    <w:rsid w:val="00DE05F3"/>
    <w:rsid w:val="00DE1FEA"/>
    <w:rsid w:val="00DE3A29"/>
    <w:rsid w:val="00DE6352"/>
    <w:rsid w:val="00DE7AF3"/>
    <w:rsid w:val="00DF04B0"/>
    <w:rsid w:val="00DF4EE2"/>
    <w:rsid w:val="00DF4F24"/>
    <w:rsid w:val="00DF76F7"/>
    <w:rsid w:val="00E005FE"/>
    <w:rsid w:val="00E007F3"/>
    <w:rsid w:val="00E0135A"/>
    <w:rsid w:val="00E01EFE"/>
    <w:rsid w:val="00E02069"/>
    <w:rsid w:val="00E0519F"/>
    <w:rsid w:val="00E06237"/>
    <w:rsid w:val="00E06F43"/>
    <w:rsid w:val="00E0736A"/>
    <w:rsid w:val="00E07931"/>
    <w:rsid w:val="00E07B76"/>
    <w:rsid w:val="00E10073"/>
    <w:rsid w:val="00E102FB"/>
    <w:rsid w:val="00E1035D"/>
    <w:rsid w:val="00E104EB"/>
    <w:rsid w:val="00E10CBC"/>
    <w:rsid w:val="00E11F0A"/>
    <w:rsid w:val="00E11F5B"/>
    <w:rsid w:val="00E12A92"/>
    <w:rsid w:val="00E143B0"/>
    <w:rsid w:val="00E17016"/>
    <w:rsid w:val="00E178B1"/>
    <w:rsid w:val="00E20075"/>
    <w:rsid w:val="00E20711"/>
    <w:rsid w:val="00E2131B"/>
    <w:rsid w:val="00E21F32"/>
    <w:rsid w:val="00E248B3"/>
    <w:rsid w:val="00E2664A"/>
    <w:rsid w:val="00E2713B"/>
    <w:rsid w:val="00E275DE"/>
    <w:rsid w:val="00E3343C"/>
    <w:rsid w:val="00E347C0"/>
    <w:rsid w:val="00E34815"/>
    <w:rsid w:val="00E3584C"/>
    <w:rsid w:val="00E35930"/>
    <w:rsid w:val="00E363C3"/>
    <w:rsid w:val="00E401A3"/>
    <w:rsid w:val="00E40B40"/>
    <w:rsid w:val="00E40CE0"/>
    <w:rsid w:val="00E421A9"/>
    <w:rsid w:val="00E43EF3"/>
    <w:rsid w:val="00E44C45"/>
    <w:rsid w:val="00E452C8"/>
    <w:rsid w:val="00E4584A"/>
    <w:rsid w:val="00E52063"/>
    <w:rsid w:val="00E5219D"/>
    <w:rsid w:val="00E53543"/>
    <w:rsid w:val="00E536AD"/>
    <w:rsid w:val="00E53D87"/>
    <w:rsid w:val="00E547F7"/>
    <w:rsid w:val="00E555CA"/>
    <w:rsid w:val="00E56159"/>
    <w:rsid w:val="00E56E8B"/>
    <w:rsid w:val="00E609D1"/>
    <w:rsid w:val="00E633F9"/>
    <w:rsid w:val="00E664C2"/>
    <w:rsid w:val="00E66535"/>
    <w:rsid w:val="00E67941"/>
    <w:rsid w:val="00E704C0"/>
    <w:rsid w:val="00E704CC"/>
    <w:rsid w:val="00E71047"/>
    <w:rsid w:val="00E7126A"/>
    <w:rsid w:val="00E71B45"/>
    <w:rsid w:val="00E72E0E"/>
    <w:rsid w:val="00E742C8"/>
    <w:rsid w:val="00E7472E"/>
    <w:rsid w:val="00E7576B"/>
    <w:rsid w:val="00E75AD4"/>
    <w:rsid w:val="00E75E6D"/>
    <w:rsid w:val="00E76DCA"/>
    <w:rsid w:val="00E832E0"/>
    <w:rsid w:val="00E836F7"/>
    <w:rsid w:val="00E83B03"/>
    <w:rsid w:val="00E83E4E"/>
    <w:rsid w:val="00E8449F"/>
    <w:rsid w:val="00E84617"/>
    <w:rsid w:val="00E85026"/>
    <w:rsid w:val="00E8510B"/>
    <w:rsid w:val="00E85159"/>
    <w:rsid w:val="00E8574F"/>
    <w:rsid w:val="00E86074"/>
    <w:rsid w:val="00E860F2"/>
    <w:rsid w:val="00E87B66"/>
    <w:rsid w:val="00E90322"/>
    <w:rsid w:val="00E941D2"/>
    <w:rsid w:val="00E94C39"/>
    <w:rsid w:val="00E96285"/>
    <w:rsid w:val="00EA0413"/>
    <w:rsid w:val="00EA68BD"/>
    <w:rsid w:val="00EA7896"/>
    <w:rsid w:val="00EB1CDC"/>
    <w:rsid w:val="00EB263D"/>
    <w:rsid w:val="00EB299D"/>
    <w:rsid w:val="00EB529F"/>
    <w:rsid w:val="00EB6F67"/>
    <w:rsid w:val="00EB7498"/>
    <w:rsid w:val="00EB7F60"/>
    <w:rsid w:val="00EC0144"/>
    <w:rsid w:val="00EC0F15"/>
    <w:rsid w:val="00EC4F70"/>
    <w:rsid w:val="00EC6516"/>
    <w:rsid w:val="00EC6C3D"/>
    <w:rsid w:val="00EC72A2"/>
    <w:rsid w:val="00ED0780"/>
    <w:rsid w:val="00ED1F71"/>
    <w:rsid w:val="00ED1FD9"/>
    <w:rsid w:val="00ED2C9E"/>
    <w:rsid w:val="00ED5F87"/>
    <w:rsid w:val="00ED64FD"/>
    <w:rsid w:val="00ED6547"/>
    <w:rsid w:val="00ED696D"/>
    <w:rsid w:val="00EE03A2"/>
    <w:rsid w:val="00EE0A71"/>
    <w:rsid w:val="00EE3044"/>
    <w:rsid w:val="00EE42E9"/>
    <w:rsid w:val="00EE4968"/>
    <w:rsid w:val="00EE4B71"/>
    <w:rsid w:val="00EE52B4"/>
    <w:rsid w:val="00EE543D"/>
    <w:rsid w:val="00EE7E89"/>
    <w:rsid w:val="00EF32B3"/>
    <w:rsid w:val="00EF4E1F"/>
    <w:rsid w:val="00EF5F3E"/>
    <w:rsid w:val="00EF78F2"/>
    <w:rsid w:val="00EF79E7"/>
    <w:rsid w:val="00F004F4"/>
    <w:rsid w:val="00F0182B"/>
    <w:rsid w:val="00F02093"/>
    <w:rsid w:val="00F02BFF"/>
    <w:rsid w:val="00F03BE4"/>
    <w:rsid w:val="00F03C77"/>
    <w:rsid w:val="00F03EA8"/>
    <w:rsid w:val="00F05F5B"/>
    <w:rsid w:val="00F05FDD"/>
    <w:rsid w:val="00F103D3"/>
    <w:rsid w:val="00F11C60"/>
    <w:rsid w:val="00F131A3"/>
    <w:rsid w:val="00F14223"/>
    <w:rsid w:val="00F14E5C"/>
    <w:rsid w:val="00F15B83"/>
    <w:rsid w:val="00F16A56"/>
    <w:rsid w:val="00F16E77"/>
    <w:rsid w:val="00F20918"/>
    <w:rsid w:val="00F21ABD"/>
    <w:rsid w:val="00F21CAA"/>
    <w:rsid w:val="00F23285"/>
    <w:rsid w:val="00F249D5"/>
    <w:rsid w:val="00F255C9"/>
    <w:rsid w:val="00F27FF7"/>
    <w:rsid w:val="00F30E02"/>
    <w:rsid w:val="00F344A7"/>
    <w:rsid w:val="00F34D32"/>
    <w:rsid w:val="00F34EB3"/>
    <w:rsid w:val="00F35452"/>
    <w:rsid w:val="00F37BDA"/>
    <w:rsid w:val="00F40ABA"/>
    <w:rsid w:val="00F40B9C"/>
    <w:rsid w:val="00F422C8"/>
    <w:rsid w:val="00F46658"/>
    <w:rsid w:val="00F51AAD"/>
    <w:rsid w:val="00F524C7"/>
    <w:rsid w:val="00F52DA1"/>
    <w:rsid w:val="00F52DC5"/>
    <w:rsid w:val="00F549D8"/>
    <w:rsid w:val="00F563B1"/>
    <w:rsid w:val="00F60A44"/>
    <w:rsid w:val="00F612A8"/>
    <w:rsid w:val="00F618D5"/>
    <w:rsid w:val="00F64F04"/>
    <w:rsid w:val="00F66336"/>
    <w:rsid w:val="00F66DCF"/>
    <w:rsid w:val="00F66F6E"/>
    <w:rsid w:val="00F6712F"/>
    <w:rsid w:val="00F71C99"/>
    <w:rsid w:val="00F720B1"/>
    <w:rsid w:val="00F74FBF"/>
    <w:rsid w:val="00F75B54"/>
    <w:rsid w:val="00F77026"/>
    <w:rsid w:val="00F80C6B"/>
    <w:rsid w:val="00F80CD5"/>
    <w:rsid w:val="00F81708"/>
    <w:rsid w:val="00F8332C"/>
    <w:rsid w:val="00F83FA2"/>
    <w:rsid w:val="00F86947"/>
    <w:rsid w:val="00F87048"/>
    <w:rsid w:val="00F90D7B"/>
    <w:rsid w:val="00F9477F"/>
    <w:rsid w:val="00F968E1"/>
    <w:rsid w:val="00F9697A"/>
    <w:rsid w:val="00F976EF"/>
    <w:rsid w:val="00FA07C5"/>
    <w:rsid w:val="00FA1003"/>
    <w:rsid w:val="00FA38C8"/>
    <w:rsid w:val="00FA51A3"/>
    <w:rsid w:val="00FA59B5"/>
    <w:rsid w:val="00FA653A"/>
    <w:rsid w:val="00FA6932"/>
    <w:rsid w:val="00FA6FED"/>
    <w:rsid w:val="00FB069B"/>
    <w:rsid w:val="00FB29D0"/>
    <w:rsid w:val="00FB2A71"/>
    <w:rsid w:val="00FB41A7"/>
    <w:rsid w:val="00FB50B8"/>
    <w:rsid w:val="00FB539E"/>
    <w:rsid w:val="00FB6D11"/>
    <w:rsid w:val="00FC2EE5"/>
    <w:rsid w:val="00FC320F"/>
    <w:rsid w:val="00FC458C"/>
    <w:rsid w:val="00FC5EBC"/>
    <w:rsid w:val="00FC729B"/>
    <w:rsid w:val="00FC7F3F"/>
    <w:rsid w:val="00FD051A"/>
    <w:rsid w:val="00FD0C1F"/>
    <w:rsid w:val="00FD2741"/>
    <w:rsid w:val="00FD35C9"/>
    <w:rsid w:val="00FD4BAB"/>
    <w:rsid w:val="00FD53EF"/>
    <w:rsid w:val="00FE00CF"/>
    <w:rsid w:val="00FE1237"/>
    <w:rsid w:val="00FE176D"/>
    <w:rsid w:val="00FE4846"/>
    <w:rsid w:val="00FE67A7"/>
    <w:rsid w:val="00FE74B6"/>
    <w:rsid w:val="00FF1BAC"/>
    <w:rsid w:val="00FF2412"/>
    <w:rsid w:val="00FF315F"/>
    <w:rsid w:val="00FF4128"/>
    <w:rsid w:val="00FF475D"/>
    <w:rsid w:val="00FF48DE"/>
    <w:rsid w:val="00FF6535"/>
    <w:rsid w:val="00FF7497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A5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8871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3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15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71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450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62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986214"/>
  </w:style>
  <w:style w:type="paragraph" w:customStyle="1" w:styleId="ecxmsonormal">
    <w:name w:val="ecxmsonormal"/>
    <w:basedOn w:val="Normal"/>
    <w:rsid w:val="00D42055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42055"/>
    <w:rPr>
      <w:b/>
      <w:bCs/>
    </w:rPr>
  </w:style>
  <w:style w:type="character" w:styleId="Accentuation">
    <w:name w:val="Emphasis"/>
    <w:basedOn w:val="Policepardfaut"/>
    <w:uiPriority w:val="20"/>
    <w:qFormat/>
    <w:rsid w:val="00D42055"/>
    <w:rPr>
      <w:i/>
      <w:iCs/>
    </w:rPr>
  </w:style>
  <w:style w:type="paragraph" w:styleId="Paragraphedeliste">
    <w:name w:val="List Paragraph"/>
    <w:basedOn w:val="Normal"/>
    <w:uiPriority w:val="34"/>
    <w:qFormat/>
    <w:rsid w:val="005516A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88719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E271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1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13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A5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sep">
    <w:name w:val="sep"/>
    <w:basedOn w:val="Policepardfaut"/>
    <w:rsid w:val="004A555A"/>
  </w:style>
  <w:style w:type="paragraph" w:customStyle="1" w:styleId="description">
    <w:name w:val="description"/>
    <w:basedOn w:val="Normal"/>
    <w:rsid w:val="00641EFE"/>
    <w:pPr>
      <w:spacing w:before="100" w:beforeAutospacing="1" w:after="100" w:afterAutospacing="1"/>
    </w:pPr>
  </w:style>
  <w:style w:type="character" w:customStyle="1" w:styleId="ata11y">
    <w:name w:val="at_a11y"/>
    <w:basedOn w:val="Policepardfaut"/>
    <w:rsid w:val="00C74349"/>
  </w:style>
  <w:style w:type="character" w:customStyle="1" w:styleId="Titre4Car">
    <w:name w:val="Titre 4 Car"/>
    <w:basedOn w:val="Policepardfaut"/>
    <w:link w:val="Titre4"/>
    <w:uiPriority w:val="9"/>
    <w:semiHidden/>
    <w:rsid w:val="009815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mw-headline">
    <w:name w:val="mw-headline"/>
    <w:basedOn w:val="Policepardfaut"/>
    <w:rsid w:val="0098156D"/>
  </w:style>
  <w:style w:type="character" w:customStyle="1" w:styleId="mw-editsection">
    <w:name w:val="mw-editsection"/>
    <w:basedOn w:val="Policepardfaut"/>
    <w:rsid w:val="0098156D"/>
  </w:style>
  <w:style w:type="character" w:customStyle="1" w:styleId="mw-editsection-bracket">
    <w:name w:val="mw-editsection-bracket"/>
    <w:basedOn w:val="Policepardfaut"/>
    <w:rsid w:val="0098156D"/>
  </w:style>
  <w:style w:type="character" w:customStyle="1" w:styleId="unsafesenderemail">
    <w:name w:val="unsafesenderemail"/>
    <w:basedOn w:val="Policepardfaut"/>
    <w:rsid w:val="00BF23B2"/>
  </w:style>
  <w:style w:type="character" w:customStyle="1" w:styleId="Date1">
    <w:name w:val="Date1"/>
    <w:basedOn w:val="Policepardfaut"/>
    <w:rsid w:val="00BF23B2"/>
  </w:style>
  <w:style w:type="character" w:customStyle="1" w:styleId="kno-ecr-st-val">
    <w:name w:val="kno-ecr-st-val"/>
    <w:basedOn w:val="Policepardfaut"/>
    <w:rsid w:val="004B3019"/>
  </w:style>
  <w:style w:type="character" w:customStyle="1" w:styleId="kno-desca">
    <w:name w:val="kno-desca"/>
    <w:basedOn w:val="Policepardfaut"/>
    <w:rsid w:val="004B3019"/>
  </w:style>
  <w:style w:type="character" w:customStyle="1" w:styleId="kno-fh">
    <w:name w:val="kno-fh"/>
    <w:basedOn w:val="Policepardfaut"/>
    <w:rsid w:val="004B3019"/>
  </w:style>
  <w:style w:type="character" w:customStyle="1" w:styleId="kno-fv-vq">
    <w:name w:val="kno-fv-vq"/>
    <w:basedOn w:val="Policepardfaut"/>
    <w:rsid w:val="004B3019"/>
  </w:style>
  <w:style w:type="character" w:customStyle="1" w:styleId="kno-sh">
    <w:name w:val="kno-sh"/>
    <w:basedOn w:val="Policepardfaut"/>
    <w:rsid w:val="004B3019"/>
  </w:style>
  <w:style w:type="paragraph" w:customStyle="1" w:styleId="avatar">
    <w:name w:val="avatar"/>
    <w:basedOn w:val="Normal"/>
    <w:rsid w:val="00672228"/>
    <w:pPr>
      <w:spacing w:before="100" w:beforeAutospacing="1" w:after="100" w:afterAutospacing="1"/>
    </w:pPr>
  </w:style>
  <w:style w:type="character" w:customStyle="1" w:styleId="fonction">
    <w:name w:val="fonction"/>
    <w:basedOn w:val="Policepardfaut"/>
    <w:rsid w:val="00672228"/>
  </w:style>
  <w:style w:type="paragraph" w:customStyle="1" w:styleId="Default">
    <w:name w:val="Default"/>
    <w:rsid w:val="007B6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ng-ar">
    <w:name w:val="lang-ar"/>
    <w:basedOn w:val="Policepardfaut"/>
    <w:rsid w:val="00E664C2"/>
  </w:style>
  <w:style w:type="character" w:customStyle="1" w:styleId="citation">
    <w:name w:val="citation"/>
    <w:basedOn w:val="Policepardfaut"/>
    <w:rsid w:val="002B3E43"/>
  </w:style>
  <w:style w:type="character" w:customStyle="1" w:styleId="rw-ui-like-label">
    <w:name w:val="rw-ui-like-label"/>
    <w:basedOn w:val="Policepardfaut"/>
    <w:rsid w:val="005B722E"/>
  </w:style>
  <w:style w:type="character" w:customStyle="1" w:styleId="rw-ui-dislike-label">
    <w:name w:val="rw-ui-dislike-label"/>
    <w:basedOn w:val="Policepardfaut"/>
    <w:rsid w:val="005B722E"/>
  </w:style>
  <w:style w:type="character" w:customStyle="1" w:styleId="rw-ui-info">
    <w:name w:val="rw-ui-info"/>
    <w:basedOn w:val="Policepardfaut"/>
    <w:rsid w:val="005B722E"/>
  </w:style>
  <w:style w:type="paragraph" w:customStyle="1" w:styleId="first">
    <w:name w:val="first"/>
    <w:basedOn w:val="Normal"/>
    <w:rsid w:val="002F5DA3"/>
    <w:pPr>
      <w:spacing w:before="100" w:beforeAutospacing="1" w:after="100" w:afterAutospacing="1"/>
    </w:pPr>
  </w:style>
  <w:style w:type="character" w:customStyle="1" w:styleId="indicateur-langue">
    <w:name w:val="indicateur-langue"/>
    <w:basedOn w:val="Policepardfaut"/>
    <w:rsid w:val="00656025"/>
  </w:style>
  <w:style w:type="character" w:customStyle="1" w:styleId="text">
    <w:name w:val="text"/>
    <w:basedOn w:val="Policepardfaut"/>
    <w:rsid w:val="00C31980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319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3198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319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3198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fsm">
    <w:name w:val="fsm"/>
    <w:basedOn w:val="Policepardfaut"/>
    <w:rsid w:val="00C31980"/>
  </w:style>
  <w:style w:type="character" w:customStyle="1" w:styleId="comments">
    <w:name w:val="comments"/>
    <w:basedOn w:val="Policepardfaut"/>
    <w:rsid w:val="00CE777E"/>
  </w:style>
  <w:style w:type="paragraph" w:customStyle="1" w:styleId="heading">
    <w:name w:val="heading"/>
    <w:basedOn w:val="Normal"/>
    <w:rsid w:val="000A1B9F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uiPriority w:val="9"/>
    <w:semiHidden/>
    <w:rsid w:val="00393D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customStyle="1" w:styleId="timestamp">
    <w:name w:val="timestamp"/>
    <w:basedOn w:val="Normal"/>
    <w:rsid w:val="00393D6D"/>
    <w:pPr>
      <w:spacing w:before="100" w:beforeAutospacing="1" w:after="100" w:afterAutospacing="1"/>
    </w:pPr>
  </w:style>
  <w:style w:type="paragraph" w:customStyle="1" w:styleId="tag">
    <w:name w:val="tag"/>
    <w:basedOn w:val="Normal"/>
    <w:rsid w:val="00CA2960"/>
    <w:pPr>
      <w:spacing w:before="100" w:beforeAutospacing="1" w:after="100" w:afterAutospacing="1"/>
    </w:pPr>
  </w:style>
  <w:style w:type="paragraph" w:customStyle="1" w:styleId="obs-article-summary">
    <w:name w:val="obs-article-summary"/>
    <w:basedOn w:val="Normal"/>
    <w:rsid w:val="00CA2960"/>
    <w:pPr>
      <w:spacing w:before="100" w:beforeAutospacing="1" w:after="100" w:afterAutospacing="1"/>
    </w:pPr>
  </w:style>
  <w:style w:type="character" w:customStyle="1" w:styleId="uptitle">
    <w:name w:val="uptitle"/>
    <w:basedOn w:val="Policepardfaut"/>
    <w:rsid w:val="00CA2960"/>
  </w:style>
  <w:style w:type="paragraph" w:customStyle="1" w:styleId="btitle-bas">
    <w:name w:val="btitle-bas"/>
    <w:basedOn w:val="Normal"/>
    <w:rsid w:val="00CA2960"/>
    <w:pPr>
      <w:spacing w:before="100" w:beforeAutospacing="1" w:after="100" w:afterAutospacing="1"/>
    </w:pPr>
  </w:style>
  <w:style w:type="paragraph" w:customStyle="1" w:styleId="blocsignature">
    <w:name w:val="bloc_signature"/>
    <w:basedOn w:val="Normal"/>
    <w:rsid w:val="00A73605"/>
    <w:pPr>
      <w:spacing w:before="100" w:beforeAutospacing="1" w:after="100" w:afterAutospacing="1"/>
    </w:pPr>
  </w:style>
  <w:style w:type="character" w:customStyle="1" w:styleId="btabo">
    <w:name w:val="bt_abo"/>
    <w:basedOn w:val="Policepardfaut"/>
    <w:rsid w:val="00A73605"/>
  </w:style>
  <w:style w:type="character" w:customStyle="1" w:styleId="classer">
    <w:name w:val="classer"/>
    <w:basedOn w:val="Policepardfaut"/>
    <w:rsid w:val="00A73605"/>
  </w:style>
  <w:style w:type="paragraph" w:customStyle="1" w:styleId="partage">
    <w:name w:val="partage"/>
    <w:basedOn w:val="Normal"/>
    <w:rsid w:val="00A73605"/>
    <w:pPr>
      <w:spacing w:before="100" w:beforeAutospacing="1" w:after="100" w:afterAutospacing="1"/>
    </w:pPr>
  </w:style>
  <w:style w:type="character" w:customStyle="1" w:styleId="facebook">
    <w:name w:val="facebook"/>
    <w:basedOn w:val="Policepardfaut"/>
    <w:rsid w:val="00A73605"/>
  </w:style>
  <w:style w:type="character" w:customStyle="1" w:styleId="twitter">
    <w:name w:val="twitter"/>
    <w:basedOn w:val="Policepardfaut"/>
    <w:rsid w:val="00A73605"/>
  </w:style>
  <w:style w:type="character" w:customStyle="1" w:styleId="google-plus">
    <w:name w:val="google-plus"/>
    <w:basedOn w:val="Policepardfaut"/>
    <w:rsid w:val="00A73605"/>
  </w:style>
  <w:style w:type="character" w:customStyle="1" w:styleId="linkedin">
    <w:name w:val="linkedin"/>
    <w:basedOn w:val="Policepardfaut"/>
    <w:rsid w:val="00A73605"/>
  </w:style>
  <w:style w:type="character" w:customStyle="1" w:styleId="pinterest">
    <w:name w:val="pinterest"/>
    <w:basedOn w:val="Policepardfaut"/>
    <w:rsid w:val="00A73605"/>
  </w:style>
  <w:style w:type="paragraph" w:customStyle="1" w:styleId="lire">
    <w:name w:val="lire"/>
    <w:basedOn w:val="Normal"/>
    <w:rsid w:val="00A73605"/>
    <w:pPr>
      <w:spacing w:before="100" w:beforeAutospacing="1" w:after="100" w:afterAutospacing="1"/>
    </w:pPr>
  </w:style>
  <w:style w:type="character" w:styleId="CitationHTML">
    <w:name w:val="HTML Cite"/>
    <w:basedOn w:val="Policepardfaut"/>
    <w:uiPriority w:val="99"/>
    <w:semiHidden/>
    <w:unhideWhenUsed/>
    <w:rsid w:val="0052779E"/>
    <w:rPr>
      <w:i/>
      <w:iCs/>
    </w:rPr>
  </w:style>
  <w:style w:type="character" w:customStyle="1" w:styleId="social-posted-from">
    <w:name w:val="social-posted-from"/>
    <w:basedOn w:val="Policepardfaut"/>
    <w:rsid w:val="0052779E"/>
  </w:style>
  <w:style w:type="character" w:customStyle="1" w:styleId="social-replied">
    <w:name w:val="social-replied"/>
    <w:basedOn w:val="Policepardfaut"/>
    <w:rsid w:val="00B510EF"/>
  </w:style>
  <w:style w:type="character" w:customStyle="1" w:styleId="head">
    <w:name w:val="head"/>
    <w:basedOn w:val="Policepardfaut"/>
    <w:rsid w:val="008668CE"/>
  </w:style>
  <w:style w:type="character" w:customStyle="1" w:styleId="meta-date">
    <w:name w:val="meta-date"/>
    <w:basedOn w:val="Policepardfaut"/>
    <w:rsid w:val="00652C98"/>
  </w:style>
  <w:style w:type="character" w:customStyle="1" w:styleId="meta-author">
    <w:name w:val="meta-author"/>
    <w:basedOn w:val="Policepardfaut"/>
    <w:rsid w:val="00652C98"/>
  </w:style>
  <w:style w:type="character" w:customStyle="1" w:styleId="meta-comments">
    <w:name w:val="meta-comments"/>
    <w:basedOn w:val="Policepardfaut"/>
    <w:rsid w:val="00652C98"/>
  </w:style>
  <w:style w:type="character" w:customStyle="1" w:styleId="ecxapple-style-span">
    <w:name w:val="ecxapple-style-span"/>
    <w:basedOn w:val="Policepardfaut"/>
    <w:rsid w:val="00EC4F70"/>
  </w:style>
  <w:style w:type="character" w:customStyle="1" w:styleId="ecxcitation">
    <w:name w:val="ecxcitation"/>
    <w:basedOn w:val="Policepardfaut"/>
    <w:rsid w:val="00EC4F70"/>
  </w:style>
  <w:style w:type="character" w:customStyle="1" w:styleId="mw-editsection-divider">
    <w:name w:val="mw-editsection-divider"/>
    <w:basedOn w:val="Policepardfaut"/>
    <w:rsid w:val="0030632A"/>
  </w:style>
  <w:style w:type="character" w:customStyle="1" w:styleId="nowrap">
    <w:name w:val="nowrap"/>
    <w:basedOn w:val="Policepardfaut"/>
    <w:rsid w:val="00681BB2"/>
  </w:style>
  <w:style w:type="paragraph" w:customStyle="1" w:styleId="spip">
    <w:name w:val="spip"/>
    <w:basedOn w:val="Normal"/>
    <w:rsid w:val="009F10D4"/>
    <w:pPr>
      <w:spacing w:before="100" w:beforeAutospacing="1" w:after="100" w:afterAutospacing="1"/>
    </w:pPr>
  </w:style>
  <w:style w:type="paragraph" w:customStyle="1" w:styleId="ecxmsobodytext">
    <w:name w:val="ecxmsobodytext"/>
    <w:basedOn w:val="Normal"/>
    <w:rsid w:val="00477E2A"/>
    <w:pPr>
      <w:spacing w:before="100" w:beforeAutospacing="1" w:after="100" w:afterAutospacing="1"/>
    </w:pPr>
  </w:style>
  <w:style w:type="paragraph" w:customStyle="1" w:styleId="article-richtext">
    <w:name w:val="article-richtext"/>
    <w:basedOn w:val="Normal"/>
    <w:rsid w:val="009743D7"/>
    <w:pPr>
      <w:spacing w:before="100" w:beforeAutospacing="1" w:after="100" w:afterAutospacing="1"/>
    </w:pPr>
  </w:style>
  <w:style w:type="paragraph" w:customStyle="1" w:styleId="fig-chapo">
    <w:name w:val="fig-chapo"/>
    <w:basedOn w:val="Normal"/>
    <w:rsid w:val="00B9798A"/>
    <w:pPr>
      <w:spacing w:before="100" w:beforeAutospacing="1" w:after="100" w:afterAutospacing="1"/>
    </w:pPr>
  </w:style>
  <w:style w:type="paragraph" w:customStyle="1" w:styleId="pub-carrousel-mini-elem-titre">
    <w:name w:val="pub-carrousel-mini-elem-titre"/>
    <w:basedOn w:val="Normal"/>
    <w:rsid w:val="00B9798A"/>
    <w:pPr>
      <w:spacing w:before="100" w:beforeAutospacing="1" w:after="100" w:afterAutospacing="1"/>
    </w:pPr>
  </w:style>
  <w:style w:type="character" w:customStyle="1" w:styleId="pub-carrousel-counter">
    <w:name w:val="pub-carrousel-counter"/>
    <w:basedOn w:val="Policepardfaut"/>
    <w:rsid w:val="00B9798A"/>
  </w:style>
  <w:style w:type="character" w:customStyle="1" w:styleId="item">
    <w:name w:val="item"/>
    <w:basedOn w:val="Policepardfaut"/>
    <w:rsid w:val="00E67941"/>
  </w:style>
  <w:style w:type="character" w:styleId="Lienhypertextesuivivisit">
    <w:name w:val="FollowedHyperlink"/>
    <w:basedOn w:val="Policepardfaut"/>
    <w:uiPriority w:val="99"/>
    <w:semiHidden/>
    <w:unhideWhenUsed/>
    <w:rsid w:val="003174AA"/>
    <w:rPr>
      <w:color w:val="800080" w:themeColor="followedHyperlink"/>
      <w:u w:val="single"/>
    </w:rPr>
  </w:style>
  <w:style w:type="character" w:customStyle="1" w:styleId="p-name">
    <w:name w:val="p-name"/>
    <w:basedOn w:val="Policepardfaut"/>
    <w:rsid w:val="002B3619"/>
  </w:style>
  <w:style w:type="character" w:customStyle="1" w:styleId="p-nickname">
    <w:name w:val="p-nickname"/>
    <w:basedOn w:val="Policepardfaut"/>
    <w:rsid w:val="002B3619"/>
  </w:style>
  <w:style w:type="paragraph" w:customStyle="1" w:styleId="e-entry-title">
    <w:name w:val="e-entry-title"/>
    <w:basedOn w:val="Normal"/>
    <w:rsid w:val="002B3619"/>
    <w:pPr>
      <w:spacing w:before="100" w:beforeAutospacing="1" w:after="100" w:afterAutospacing="1"/>
    </w:pPr>
  </w:style>
  <w:style w:type="character" w:customStyle="1" w:styleId="tco-hidden">
    <w:name w:val="tco-hidden"/>
    <w:basedOn w:val="Policepardfaut"/>
    <w:rsid w:val="002B3619"/>
  </w:style>
  <w:style w:type="character" w:customStyle="1" w:styleId="tco-display">
    <w:name w:val="tco-display"/>
    <w:basedOn w:val="Policepardfaut"/>
    <w:rsid w:val="002B3619"/>
  </w:style>
  <w:style w:type="character" w:customStyle="1" w:styleId="tco-ellipsis">
    <w:name w:val="tco-ellipsis"/>
    <w:basedOn w:val="Policepardfaut"/>
    <w:rsid w:val="002B3619"/>
  </w:style>
  <w:style w:type="character" w:customStyle="1" w:styleId="a">
    <w:name w:val="a"/>
    <w:basedOn w:val="Policepardfaut"/>
    <w:rsid w:val="00C81FC4"/>
  </w:style>
  <w:style w:type="character" w:customStyle="1" w:styleId="l6">
    <w:name w:val="l6"/>
    <w:basedOn w:val="Policepardfaut"/>
    <w:rsid w:val="00C81FC4"/>
  </w:style>
  <w:style w:type="paragraph" w:customStyle="1" w:styleId="encartdanstexte">
    <w:name w:val="encart_dans_texte"/>
    <w:basedOn w:val="Normal"/>
    <w:rsid w:val="006915B2"/>
    <w:pPr>
      <w:spacing w:before="100" w:beforeAutospacing="1" w:after="100" w:afterAutospacing="1"/>
    </w:pPr>
  </w:style>
  <w:style w:type="paragraph" w:customStyle="1" w:styleId="lastp">
    <w:name w:val="lastp"/>
    <w:basedOn w:val="Normal"/>
    <w:rsid w:val="00091B3C"/>
    <w:pPr>
      <w:spacing w:before="100" w:beforeAutospacing="1" w:after="100" w:afterAutospacing="1"/>
    </w:pPr>
  </w:style>
  <w:style w:type="paragraph" w:customStyle="1" w:styleId="infoarticle">
    <w:name w:val="info_article"/>
    <w:basedOn w:val="Normal"/>
    <w:rsid w:val="005A6875"/>
    <w:pPr>
      <w:spacing w:before="100" w:beforeAutospacing="1" w:after="100" w:afterAutospacing="1"/>
    </w:pPr>
  </w:style>
  <w:style w:type="character" w:customStyle="1" w:styleId="notation">
    <w:name w:val="notation"/>
    <w:basedOn w:val="Policepardfaut"/>
    <w:rsid w:val="001045D9"/>
  </w:style>
  <w:style w:type="character" w:customStyle="1" w:styleId="audio-details">
    <w:name w:val="audio-details"/>
    <w:basedOn w:val="Policepardfaut"/>
    <w:rsid w:val="001045D9"/>
  </w:style>
  <w:style w:type="character" w:customStyle="1" w:styleId="listen">
    <w:name w:val="listen"/>
    <w:basedOn w:val="Policepardfaut"/>
    <w:rsid w:val="00104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A5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8871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3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15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71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450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62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986214"/>
  </w:style>
  <w:style w:type="paragraph" w:customStyle="1" w:styleId="ecxmsonormal">
    <w:name w:val="ecxmsonormal"/>
    <w:basedOn w:val="Normal"/>
    <w:rsid w:val="00D42055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42055"/>
    <w:rPr>
      <w:b/>
      <w:bCs/>
    </w:rPr>
  </w:style>
  <w:style w:type="character" w:styleId="Accentuation">
    <w:name w:val="Emphasis"/>
    <w:basedOn w:val="Policepardfaut"/>
    <w:uiPriority w:val="20"/>
    <w:qFormat/>
    <w:rsid w:val="00D42055"/>
    <w:rPr>
      <w:i/>
      <w:iCs/>
    </w:rPr>
  </w:style>
  <w:style w:type="paragraph" w:styleId="Paragraphedeliste">
    <w:name w:val="List Paragraph"/>
    <w:basedOn w:val="Normal"/>
    <w:uiPriority w:val="34"/>
    <w:qFormat/>
    <w:rsid w:val="005516A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88719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E271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1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13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A5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sep">
    <w:name w:val="sep"/>
    <w:basedOn w:val="Policepardfaut"/>
    <w:rsid w:val="004A555A"/>
  </w:style>
  <w:style w:type="paragraph" w:customStyle="1" w:styleId="description">
    <w:name w:val="description"/>
    <w:basedOn w:val="Normal"/>
    <w:rsid w:val="00641EFE"/>
    <w:pPr>
      <w:spacing w:before="100" w:beforeAutospacing="1" w:after="100" w:afterAutospacing="1"/>
    </w:pPr>
  </w:style>
  <w:style w:type="character" w:customStyle="1" w:styleId="ata11y">
    <w:name w:val="at_a11y"/>
    <w:basedOn w:val="Policepardfaut"/>
    <w:rsid w:val="00C74349"/>
  </w:style>
  <w:style w:type="character" w:customStyle="1" w:styleId="Titre4Car">
    <w:name w:val="Titre 4 Car"/>
    <w:basedOn w:val="Policepardfaut"/>
    <w:link w:val="Titre4"/>
    <w:uiPriority w:val="9"/>
    <w:semiHidden/>
    <w:rsid w:val="009815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mw-headline">
    <w:name w:val="mw-headline"/>
    <w:basedOn w:val="Policepardfaut"/>
    <w:rsid w:val="0098156D"/>
  </w:style>
  <w:style w:type="character" w:customStyle="1" w:styleId="mw-editsection">
    <w:name w:val="mw-editsection"/>
    <w:basedOn w:val="Policepardfaut"/>
    <w:rsid w:val="0098156D"/>
  </w:style>
  <w:style w:type="character" w:customStyle="1" w:styleId="mw-editsection-bracket">
    <w:name w:val="mw-editsection-bracket"/>
    <w:basedOn w:val="Policepardfaut"/>
    <w:rsid w:val="0098156D"/>
  </w:style>
  <w:style w:type="character" w:customStyle="1" w:styleId="unsafesenderemail">
    <w:name w:val="unsafesenderemail"/>
    <w:basedOn w:val="Policepardfaut"/>
    <w:rsid w:val="00BF23B2"/>
  </w:style>
  <w:style w:type="character" w:customStyle="1" w:styleId="Date1">
    <w:name w:val="Date1"/>
    <w:basedOn w:val="Policepardfaut"/>
    <w:rsid w:val="00BF23B2"/>
  </w:style>
  <w:style w:type="character" w:customStyle="1" w:styleId="kno-ecr-st-val">
    <w:name w:val="kno-ecr-st-val"/>
    <w:basedOn w:val="Policepardfaut"/>
    <w:rsid w:val="004B3019"/>
  </w:style>
  <w:style w:type="character" w:customStyle="1" w:styleId="kno-desca">
    <w:name w:val="kno-desca"/>
    <w:basedOn w:val="Policepardfaut"/>
    <w:rsid w:val="004B3019"/>
  </w:style>
  <w:style w:type="character" w:customStyle="1" w:styleId="kno-fh">
    <w:name w:val="kno-fh"/>
    <w:basedOn w:val="Policepardfaut"/>
    <w:rsid w:val="004B3019"/>
  </w:style>
  <w:style w:type="character" w:customStyle="1" w:styleId="kno-fv-vq">
    <w:name w:val="kno-fv-vq"/>
    <w:basedOn w:val="Policepardfaut"/>
    <w:rsid w:val="004B3019"/>
  </w:style>
  <w:style w:type="character" w:customStyle="1" w:styleId="kno-sh">
    <w:name w:val="kno-sh"/>
    <w:basedOn w:val="Policepardfaut"/>
    <w:rsid w:val="004B3019"/>
  </w:style>
  <w:style w:type="paragraph" w:customStyle="1" w:styleId="avatar">
    <w:name w:val="avatar"/>
    <w:basedOn w:val="Normal"/>
    <w:rsid w:val="00672228"/>
    <w:pPr>
      <w:spacing w:before="100" w:beforeAutospacing="1" w:after="100" w:afterAutospacing="1"/>
    </w:pPr>
  </w:style>
  <w:style w:type="character" w:customStyle="1" w:styleId="fonction">
    <w:name w:val="fonction"/>
    <w:basedOn w:val="Policepardfaut"/>
    <w:rsid w:val="00672228"/>
  </w:style>
  <w:style w:type="paragraph" w:customStyle="1" w:styleId="Default">
    <w:name w:val="Default"/>
    <w:rsid w:val="007B6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ng-ar">
    <w:name w:val="lang-ar"/>
    <w:basedOn w:val="Policepardfaut"/>
    <w:rsid w:val="00E664C2"/>
  </w:style>
  <w:style w:type="character" w:customStyle="1" w:styleId="citation">
    <w:name w:val="citation"/>
    <w:basedOn w:val="Policepardfaut"/>
    <w:rsid w:val="002B3E43"/>
  </w:style>
  <w:style w:type="character" w:customStyle="1" w:styleId="rw-ui-like-label">
    <w:name w:val="rw-ui-like-label"/>
    <w:basedOn w:val="Policepardfaut"/>
    <w:rsid w:val="005B722E"/>
  </w:style>
  <w:style w:type="character" w:customStyle="1" w:styleId="rw-ui-dislike-label">
    <w:name w:val="rw-ui-dislike-label"/>
    <w:basedOn w:val="Policepardfaut"/>
    <w:rsid w:val="005B722E"/>
  </w:style>
  <w:style w:type="character" w:customStyle="1" w:styleId="rw-ui-info">
    <w:name w:val="rw-ui-info"/>
    <w:basedOn w:val="Policepardfaut"/>
    <w:rsid w:val="005B722E"/>
  </w:style>
  <w:style w:type="paragraph" w:customStyle="1" w:styleId="first">
    <w:name w:val="first"/>
    <w:basedOn w:val="Normal"/>
    <w:rsid w:val="002F5DA3"/>
    <w:pPr>
      <w:spacing w:before="100" w:beforeAutospacing="1" w:after="100" w:afterAutospacing="1"/>
    </w:pPr>
  </w:style>
  <w:style w:type="character" w:customStyle="1" w:styleId="indicateur-langue">
    <w:name w:val="indicateur-langue"/>
    <w:basedOn w:val="Policepardfaut"/>
    <w:rsid w:val="00656025"/>
  </w:style>
  <w:style w:type="character" w:customStyle="1" w:styleId="text">
    <w:name w:val="text"/>
    <w:basedOn w:val="Policepardfaut"/>
    <w:rsid w:val="00C31980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319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3198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319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3198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fsm">
    <w:name w:val="fsm"/>
    <w:basedOn w:val="Policepardfaut"/>
    <w:rsid w:val="00C31980"/>
  </w:style>
  <w:style w:type="character" w:customStyle="1" w:styleId="comments">
    <w:name w:val="comments"/>
    <w:basedOn w:val="Policepardfaut"/>
    <w:rsid w:val="00CE777E"/>
  </w:style>
  <w:style w:type="paragraph" w:customStyle="1" w:styleId="heading">
    <w:name w:val="heading"/>
    <w:basedOn w:val="Normal"/>
    <w:rsid w:val="000A1B9F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uiPriority w:val="9"/>
    <w:semiHidden/>
    <w:rsid w:val="00393D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customStyle="1" w:styleId="timestamp">
    <w:name w:val="timestamp"/>
    <w:basedOn w:val="Normal"/>
    <w:rsid w:val="00393D6D"/>
    <w:pPr>
      <w:spacing w:before="100" w:beforeAutospacing="1" w:after="100" w:afterAutospacing="1"/>
    </w:pPr>
  </w:style>
  <w:style w:type="paragraph" w:customStyle="1" w:styleId="tag">
    <w:name w:val="tag"/>
    <w:basedOn w:val="Normal"/>
    <w:rsid w:val="00CA2960"/>
    <w:pPr>
      <w:spacing w:before="100" w:beforeAutospacing="1" w:after="100" w:afterAutospacing="1"/>
    </w:pPr>
  </w:style>
  <w:style w:type="paragraph" w:customStyle="1" w:styleId="obs-article-summary">
    <w:name w:val="obs-article-summary"/>
    <w:basedOn w:val="Normal"/>
    <w:rsid w:val="00CA2960"/>
    <w:pPr>
      <w:spacing w:before="100" w:beforeAutospacing="1" w:after="100" w:afterAutospacing="1"/>
    </w:pPr>
  </w:style>
  <w:style w:type="character" w:customStyle="1" w:styleId="uptitle">
    <w:name w:val="uptitle"/>
    <w:basedOn w:val="Policepardfaut"/>
    <w:rsid w:val="00CA2960"/>
  </w:style>
  <w:style w:type="paragraph" w:customStyle="1" w:styleId="btitle-bas">
    <w:name w:val="btitle-bas"/>
    <w:basedOn w:val="Normal"/>
    <w:rsid w:val="00CA2960"/>
    <w:pPr>
      <w:spacing w:before="100" w:beforeAutospacing="1" w:after="100" w:afterAutospacing="1"/>
    </w:pPr>
  </w:style>
  <w:style w:type="paragraph" w:customStyle="1" w:styleId="blocsignature">
    <w:name w:val="bloc_signature"/>
    <w:basedOn w:val="Normal"/>
    <w:rsid w:val="00A73605"/>
    <w:pPr>
      <w:spacing w:before="100" w:beforeAutospacing="1" w:after="100" w:afterAutospacing="1"/>
    </w:pPr>
  </w:style>
  <w:style w:type="character" w:customStyle="1" w:styleId="btabo">
    <w:name w:val="bt_abo"/>
    <w:basedOn w:val="Policepardfaut"/>
    <w:rsid w:val="00A73605"/>
  </w:style>
  <w:style w:type="character" w:customStyle="1" w:styleId="classer">
    <w:name w:val="classer"/>
    <w:basedOn w:val="Policepardfaut"/>
    <w:rsid w:val="00A73605"/>
  </w:style>
  <w:style w:type="paragraph" w:customStyle="1" w:styleId="partage">
    <w:name w:val="partage"/>
    <w:basedOn w:val="Normal"/>
    <w:rsid w:val="00A73605"/>
    <w:pPr>
      <w:spacing w:before="100" w:beforeAutospacing="1" w:after="100" w:afterAutospacing="1"/>
    </w:pPr>
  </w:style>
  <w:style w:type="character" w:customStyle="1" w:styleId="facebook">
    <w:name w:val="facebook"/>
    <w:basedOn w:val="Policepardfaut"/>
    <w:rsid w:val="00A73605"/>
  </w:style>
  <w:style w:type="character" w:customStyle="1" w:styleId="twitter">
    <w:name w:val="twitter"/>
    <w:basedOn w:val="Policepardfaut"/>
    <w:rsid w:val="00A73605"/>
  </w:style>
  <w:style w:type="character" w:customStyle="1" w:styleId="google-plus">
    <w:name w:val="google-plus"/>
    <w:basedOn w:val="Policepardfaut"/>
    <w:rsid w:val="00A73605"/>
  </w:style>
  <w:style w:type="character" w:customStyle="1" w:styleId="linkedin">
    <w:name w:val="linkedin"/>
    <w:basedOn w:val="Policepardfaut"/>
    <w:rsid w:val="00A73605"/>
  </w:style>
  <w:style w:type="character" w:customStyle="1" w:styleId="pinterest">
    <w:name w:val="pinterest"/>
    <w:basedOn w:val="Policepardfaut"/>
    <w:rsid w:val="00A73605"/>
  </w:style>
  <w:style w:type="paragraph" w:customStyle="1" w:styleId="lire">
    <w:name w:val="lire"/>
    <w:basedOn w:val="Normal"/>
    <w:rsid w:val="00A73605"/>
    <w:pPr>
      <w:spacing w:before="100" w:beforeAutospacing="1" w:after="100" w:afterAutospacing="1"/>
    </w:pPr>
  </w:style>
  <w:style w:type="character" w:styleId="CitationHTML">
    <w:name w:val="HTML Cite"/>
    <w:basedOn w:val="Policepardfaut"/>
    <w:uiPriority w:val="99"/>
    <w:semiHidden/>
    <w:unhideWhenUsed/>
    <w:rsid w:val="0052779E"/>
    <w:rPr>
      <w:i/>
      <w:iCs/>
    </w:rPr>
  </w:style>
  <w:style w:type="character" w:customStyle="1" w:styleId="social-posted-from">
    <w:name w:val="social-posted-from"/>
    <w:basedOn w:val="Policepardfaut"/>
    <w:rsid w:val="0052779E"/>
  </w:style>
  <w:style w:type="character" w:customStyle="1" w:styleId="social-replied">
    <w:name w:val="social-replied"/>
    <w:basedOn w:val="Policepardfaut"/>
    <w:rsid w:val="00B510EF"/>
  </w:style>
  <w:style w:type="character" w:customStyle="1" w:styleId="head">
    <w:name w:val="head"/>
    <w:basedOn w:val="Policepardfaut"/>
    <w:rsid w:val="008668CE"/>
  </w:style>
  <w:style w:type="character" w:customStyle="1" w:styleId="meta-date">
    <w:name w:val="meta-date"/>
    <w:basedOn w:val="Policepardfaut"/>
    <w:rsid w:val="00652C98"/>
  </w:style>
  <w:style w:type="character" w:customStyle="1" w:styleId="meta-author">
    <w:name w:val="meta-author"/>
    <w:basedOn w:val="Policepardfaut"/>
    <w:rsid w:val="00652C98"/>
  </w:style>
  <w:style w:type="character" w:customStyle="1" w:styleId="meta-comments">
    <w:name w:val="meta-comments"/>
    <w:basedOn w:val="Policepardfaut"/>
    <w:rsid w:val="00652C98"/>
  </w:style>
  <w:style w:type="character" w:customStyle="1" w:styleId="ecxapple-style-span">
    <w:name w:val="ecxapple-style-span"/>
    <w:basedOn w:val="Policepardfaut"/>
    <w:rsid w:val="00EC4F70"/>
  </w:style>
  <w:style w:type="character" w:customStyle="1" w:styleId="ecxcitation">
    <w:name w:val="ecxcitation"/>
    <w:basedOn w:val="Policepardfaut"/>
    <w:rsid w:val="00EC4F70"/>
  </w:style>
  <w:style w:type="character" w:customStyle="1" w:styleId="mw-editsection-divider">
    <w:name w:val="mw-editsection-divider"/>
    <w:basedOn w:val="Policepardfaut"/>
    <w:rsid w:val="0030632A"/>
  </w:style>
  <w:style w:type="character" w:customStyle="1" w:styleId="nowrap">
    <w:name w:val="nowrap"/>
    <w:basedOn w:val="Policepardfaut"/>
    <w:rsid w:val="00681BB2"/>
  </w:style>
  <w:style w:type="paragraph" w:customStyle="1" w:styleId="spip">
    <w:name w:val="spip"/>
    <w:basedOn w:val="Normal"/>
    <w:rsid w:val="009F10D4"/>
    <w:pPr>
      <w:spacing w:before="100" w:beforeAutospacing="1" w:after="100" w:afterAutospacing="1"/>
    </w:pPr>
  </w:style>
  <w:style w:type="paragraph" w:customStyle="1" w:styleId="ecxmsobodytext">
    <w:name w:val="ecxmsobodytext"/>
    <w:basedOn w:val="Normal"/>
    <w:rsid w:val="00477E2A"/>
    <w:pPr>
      <w:spacing w:before="100" w:beforeAutospacing="1" w:after="100" w:afterAutospacing="1"/>
    </w:pPr>
  </w:style>
  <w:style w:type="paragraph" w:customStyle="1" w:styleId="article-richtext">
    <w:name w:val="article-richtext"/>
    <w:basedOn w:val="Normal"/>
    <w:rsid w:val="009743D7"/>
    <w:pPr>
      <w:spacing w:before="100" w:beforeAutospacing="1" w:after="100" w:afterAutospacing="1"/>
    </w:pPr>
  </w:style>
  <w:style w:type="paragraph" w:customStyle="1" w:styleId="fig-chapo">
    <w:name w:val="fig-chapo"/>
    <w:basedOn w:val="Normal"/>
    <w:rsid w:val="00B9798A"/>
    <w:pPr>
      <w:spacing w:before="100" w:beforeAutospacing="1" w:after="100" w:afterAutospacing="1"/>
    </w:pPr>
  </w:style>
  <w:style w:type="paragraph" w:customStyle="1" w:styleId="pub-carrousel-mini-elem-titre">
    <w:name w:val="pub-carrousel-mini-elem-titre"/>
    <w:basedOn w:val="Normal"/>
    <w:rsid w:val="00B9798A"/>
    <w:pPr>
      <w:spacing w:before="100" w:beforeAutospacing="1" w:after="100" w:afterAutospacing="1"/>
    </w:pPr>
  </w:style>
  <w:style w:type="character" w:customStyle="1" w:styleId="pub-carrousel-counter">
    <w:name w:val="pub-carrousel-counter"/>
    <w:basedOn w:val="Policepardfaut"/>
    <w:rsid w:val="00B9798A"/>
  </w:style>
  <w:style w:type="character" w:customStyle="1" w:styleId="item">
    <w:name w:val="item"/>
    <w:basedOn w:val="Policepardfaut"/>
    <w:rsid w:val="00E67941"/>
  </w:style>
  <w:style w:type="character" w:styleId="Lienhypertextesuivivisit">
    <w:name w:val="FollowedHyperlink"/>
    <w:basedOn w:val="Policepardfaut"/>
    <w:uiPriority w:val="99"/>
    <w:semiHidden/>
    <w:unhideWhenUsed/>
    <w:rsid w:val="003174AA"/>
    <w:rPr>
      <w:color w:val="800080" w:themeColor="followedHyperlink"/>
      <w:u w:val="single"/>
    </w:rPr>
  </w:style>
  <w:style w:type="character" w:customStyle="1" w:styleId="p-name">
    <w:name w:val="p-name"/>
    <w:basedOn w:val="Policepardfaut"/>
    <w:rsid w:val="002B3619"/>
  </w:style>
  <w:style w:type="character" w:customStyle="1" w:styleId="p-nickname">
    <w:name w:val="p-nickname"/>
    <w:basedOn w:val="Policepardfaut"/>
    <w:rsid w:val="002B3619"/>
  </w:style>
  <w:style w:type="paragraph" w:customStyle="1" w:styleId="e-entry-title">
    <w:name w:val="e-entry-title"/>
    <w:basedOn w:val="Normal"/>
    <w:rsid w:val="002B3619"/>
    <w:pPr>
      <w:spacing w:before="100" w:beforeAutospacing="1" w:after="100" w:afterAutospacing="1"/>
    </w:pPr>
  </w:style>
  <w:style w:type="character" w:customStyle="1" w:styleId="tco-hidden">
    <w:name w:val="tco-hidden"/>
    <w:basedOn w:val="Policepardfaut"/>
    <w:rsid w:val="002B3619"/>
  </w:style>
  <w:style w:type="character" w:customStyle="1" w:styleId="tco-display">
    <w:name w:val="tco-display"/>
    <w:basedOn w:val="Policepardfaut"/>
    <w:rsid w:val="002B3619"/>
  </w:style>
  <w:style w:type="character" w:customStyle="1" w:styleId="tco-ellipsis">
    <w:name w:val="tco-ellipsis"/>
    <w:basedOn w:val="Policepardfaut"/>
    <w:rsid w:val="002B3619"/>
  </w:style>
  <w:style w:type="character" w:customStyle="1" w:styleId="a">
    <w:name w:val="a"/>
    <w:basedOn w:val="Policepardfaut"/>
    <w:rsid w:val="00C81FC4"/>
  </w:style>
  <w:style w:type="character" w:customStyle="1" w:styleId="l6">
    <w:name w:val="l6"/>
    <w:basedOn w:val="Policepardfaut"/>
    <w:rsid w:val="00C81FC4"/>
  </w:style>
  <w:style w:type="paragraph" w:customStyle="1" w:styleId="encartdanstexte">
    <w:name w:val="encart_dans_texte"/>
    <w:basedOn w:val="Normal"/>
    <w:rsid w:val="006915B2"/>
    <w:pPr>
      <w:spacing w:before="100" w:beforeAutospacing="1" w:after="100" w:afterAutospacing="1"/>
    </w:pPr>
  </w:style>
  <w:style w:type="paragraph" w:customStyle="1" w:styleId="lastp">
    <w:name w:val="lastp"/>
    <w:basedOn w:val="Normal"/>
    <w:rsid w:val="00091B3C"/>
    <w:pPr>
      <w:spacing w:before="100" w:beforeAutospacing="1" w:after="100" w:afterAutospacing="1"/>
    </w:pPr>
  </w:style>
  <w:style w:type="paragraph" w:customStyle="1" w:styleId="infoarticle">
    <w:name w:val="info_article"/>
    <w:basedOn w:val="Normal"/>
    <w:rsid w:val="005A6875"/>
    <w:pPr>
      <w:spacing w:before="100" w:beforeAutospacing="1" w:after="100" w:afterAutospacing="1"/>
    </w:pPr>
  </w:style>
  <w:style w:type="character" w:customStyle="1" w:styleId="notation">
    <w:name w:val="notation"/>
    <w:basedOn w:val="Policepardfaut"/>
    <w:rsid w:val="001045D9"/>
  </w:style>
  <w:style w:type="character" w:customStyle="1" w:styleId="audio-details">
    <w:name w:val="audio-details"/>
    <w:basedOn w:val="Policepardfaut"/>
    <w:rsid w:val="001045D9"/>
  </w:style>
  <w:style w:type="character" w:customStyle="1" w:styleId="listen">
    <w:name w:val="listen"/>
    <w:basedOn w:val="Policepardfaut"/>
    <w:rsid w:val="0010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6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7197">
          <w:marLeft w:val="0"/>
          <w:marRight w:val="22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44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0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2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485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66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4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3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5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7646">
          <w:marLeft w:val="0"/>
          <w:marRight w:val="22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7258">
                  <w:marLeft w:val="0"/>
                  <w:marRight w:val="0"/>
                  <w:marTop w:val="0"/>
                  <w:marBottom w:val="240"/>
                  <w:divBdr>
                    <w:top w:val="single" w:sz="6" w:space="5" w:color="C0C0C0"/>
                    <w:left w:val="single" w:sz="2" w:space="3" w:color="C0C0C0"/>
                    <w:bottom w:val="single" w:sz="6" w:space="5" w:color="C0C0C0"/>
                    <w:right w:val="single" w:sz="2" w:space="0" w:color="C0C0C0"/>
                  </w:divBdr>
                </w:div>
              </w:divsChild>
            </w:div>
          </w:divsChild>
        </w:div>
        <w:div w:id="7353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815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9010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06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106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59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5113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05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669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5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79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11640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54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902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6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9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7640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1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43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9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7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2368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6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31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590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919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5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195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7347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795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7100">
                                          <w:marLeft w:val="0"/>
                                          <w:marRight w:val="42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30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9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3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51197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8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70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5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8677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8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259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7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66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9567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2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364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48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9678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85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4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6887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2284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03040">
                                          <w:marLeft w:val="0"/>
                                          <w:marRight w:val="42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39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7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29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459986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32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5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89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76975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5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113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8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9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52383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80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9723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6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0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980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6562">
                                          <w:marLeft w:val="0"/>
                                          <w:marRight w:val="42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6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51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83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8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412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3583">
                                          <w:marLeft w:val="0"/>
                                          <w:marRight w:val="42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08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4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6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50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06893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06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360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3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60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3090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9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404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2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75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5646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596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677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8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6711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0922">
                                          <w:marLeft w:val="0"/>
                                          <w:marRight w:val="42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65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466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7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2740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5620">
                                          <w:marLeft w:val="0"/>
                                          <w:marRight w:val="42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41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0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798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1905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0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52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59361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7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3843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28735">
                                          <w:marLeft w:val="0"/>
                                          <w:marRight w:val="42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61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3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858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160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672856">
                                          <w:marLeft w:val="0"/>
                                          <w:marRight w:val="42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07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4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20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4413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74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67747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0298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92373">
                                          <w:marLeft w:val="0"/>
                                          <w:marRight w:val="42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70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9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8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9463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77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3732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1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7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523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8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696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3663">
                                          <w:marLeft w:val="0"/>
                                          <w:marRight w:val="42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19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26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28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6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34700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134">
                                          <w:marLeft w:val="0"/>
                                          <w:marRight w:val="42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48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26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41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9182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8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52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4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94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338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62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2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7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8770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3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0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197">
              <w:marLeft w:val="0"/>
              <w:marRight w:val="0"/>
              <w:marTop w:val="150"/>
              <w:marBottom w:val="150"/>
              <w:divBdr>
                <w:top w:val="single" w:sz="6" w:space="8" w:color="CCCCCC"/>
                <w:left w:val="none" w:sz="0" w:space="0" w:color="auto"/>
                <w:bottom w:val="single" w:sz="6" w:space="8" w:color="CCCCCC"/>
                <w:right w:val="none" w:sz="0" w:space="0" w:color="auto"/>
              </w:divBdr>
            </w:div>
          </w:divsChild>
        </w:div>
      </w:divsChild>
    </w:div>
    <w:div w:id="539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756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0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9152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6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00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4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2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1224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6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7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7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4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0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81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3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1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29974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7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94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55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7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47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40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7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4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5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8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5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74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3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3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2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1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3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1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320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100">
              <w:marLeft w:val="0"/>
              <w:marRight w:val="0"/>
              <w:marTop w:val="0"/>
              <w:marBottom w:val="22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4201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8974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208522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9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1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8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9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7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0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36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02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03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875">
              <w:marLeft w:val="0"/>
              <w:marRight w:val="0"/>
              <w:marTop w:val="0"/>
              <w:marBottom w:val="300"/>
              <w:divBdr>
                <w:top w:val="single" w:sz="6" w:space="6" w:color="E6E6E6"/>
                <w:left w:val="single" w:sz="6" w:space="6" w:color="E6E6E6"/>
                <w:bottom w:val="single" w:sz="6" w:space="6" w:color="E6E6E6"/>
                <w:right w:val="single" w:sz="6" w:space="6" w:color="E6E6E6"/>
              </w:divBdr>
              <w:divsChild>
                <w:div w:id="11575772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081894">
          <w:marLeft w:val="0"/>
          <w:marRight w:val="3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69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6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4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8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52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2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40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83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902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9653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4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7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8534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12093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1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90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46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728933">
                                                      <w:marLeft w:val="150"/>
                                                      <w:marRight w:val="0"/>
                                                      <w:marTop w:val="6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23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404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3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67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0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4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5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3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72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5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383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20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4153">
              <w:marLeft w:val="0"/>
              <w:marRight w:val="0"/>
              <w:marTop w:val="12450"/>
              <w:marBottom w:val="0"/>
              <w:divBdr>
                <w:top w:val="single" w:sz="6" w:space="8" w:color="E8E8E8"/>
                <w:left w:val="none" w:sz="0" w:space="0" w:color="auto"/>
                <w:bottom w:val="single" w:sz="6" w:space="8" w:color="E8E8E8"/>
                <w:right w:val="single" w:sz="6" w:space="6" w:color="E8E8E8"/>
              </w:divBdr>
            </w:div>
            <w:div w:id="7047964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67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0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6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8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91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88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00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76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72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6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79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70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28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81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553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1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37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93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23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1884">
                  <w:marLeft w:val="0"/>
                  <w:marRight w:val="0"/>
                  <w:marTop w:val="0"/>
                  <w:marBottom w:val="0"/>
                  <w:divBdr>
                    <w:top w:val="single" w:sz="6" w:space="0" w:color="EEF1F5"/>
                    <w:left w:val="single" w:sz="2" w:space="0" w:color="EEF1F5"/>
                    <w:bottom w:val="single" w:sz="6" w:space="0" w:color="EEF1F5"/>
                    <w:right w:val="single" w:sz="2" w:space="0" w:color="EEF1F5"/>
                  </w:divBdr>
                </w:div>
              </w:divsChild>
            </w:div>
          </w:divsChild>
        </w:div>
        <w:div w:id="7574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775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24" w:space="12" w:color="B9C0C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476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994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4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406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89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5377">
          <w:marLeft w:val="480"/>
          <w:marRight w:val="0"/>
          <w:marTop w:val="0"/>
          <w:marBottom w:val="168"/>
          <w:divBdr>
            <w:top w:val="single" w:sz="6" w:space="2" w:color="E7E7E7"/>
            <w:left w:val="single" w:sz="2" w:space="3" w:color="E7E7E7"/>
            <w:bottom w:val="single" w:sz="6" w:space="1" w:color="E7E7E7"/>
            <w:right w:val="single" w:sz="2" w:space="0" w:color="E7E7E7"/>
          </w:divBdr>
        </w:div>
        <w:div w:id="140195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78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5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71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5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3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0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59858">
              <w:marLeft w:val="0"/>
              <w:marRight w:val="0"/>
              <w:marTop w:val="75"/>
              <w:marBottom w:val="75"/>
              <w:divBdr>
                <w:top w:val="single" w:sz="6" w:space="0" w:color="D2D1D1"/>
                <w:left w:val="single" w:sz="6" w:space="0" w:color="D2D1D1"/>
                <w:bottom w:val="single" w:sz="6" w:space="0" w:color="D2D1D1"/>
                <w:right w:val="single" w:sz="6" w:space="0" w:color="D2D1D1"/>
              </w:divBdr>
              <w:divsChild>
                <w:div w:id="13797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0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35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904255">
              <w:marLeft w:val="0"/>
              <w:marRight w:val="0"/>
              <w:marTop w:val="75"/>
              <w:marBottom w:val="75"/>
              <w:divBdr>
                <w:top w:val="single" w:sz="6" w:space="0" w:color="D2D1D1"/>
                <w:left w:val="single" w:sz="6" w:space="0" w:color="D2D1D1"/>
                <w:bottom w:val="single" w:sz="6" w:space="0" w:color="D2D1D1"/>
                <w:right w:val="single" w:sz="6" w:space="0" w:color="D2D1D1"/>
              </w:divBdr>
              <w:divsChild>
                <w:div w:id="3282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69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62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44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7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63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425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037777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rgosalan@hotmail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6B345-D0E7-44FC-BBC2-C93D2F61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9017</TotalTime>
  <Pages>1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SALANON</dc:creator>
  <cp:lastModifiedBy>SALANON</cp:lastModifiedBy>
  <cp:revision>1293</cp:revision>
  <dcterms:created xsi:type="dcterms:W3CDTF">2013-05-07T14:25:00Z</dcterms:created>
  <dcterms:modified xsi:type="dcterms:W3CDTF">2014-10-23T17:30:00Z</dcterms:modified>
</cp:coreProperties>
</file>